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W w:w="1587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70"/>
      </w:tblGrid>
      <w:tr w:rsidRPr="00961C9C" w:rsidR="00C0736C" w:rsidTr="02FE8867" w14:paraId="03E075AA" w14:textId="77777777">
        <w:trPr>
          <w:trHeight w:val="4455"/>
        </w:trPr>
        <w:tc>
          <w:tcPr>
            <w:tcW w:w="158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/>
            <w:vAlign w:val="center"/>
          </w:tcPr>
          <w:p w:rsidRPr="00103771" w:rsidR="00514ECE" w:rsidP="02FE8867" w:rsidRDefault="03F14C65" w14:paraId="0D448E4B" w14:textId="11130122">
            <w:pPr>
              <w:pStyle w:val="Normal"/>
              <w:spacing w:after="100" w:afterAutospacing="on" w:line="240" w:lineRule="auto"/>
              <w:ind w:left="0"/>
              <w:jc w:val="center"/>
              <w:rPr>
                <w:rFonts w:ascii="Outfit" w:hAnsi="Outfit" w:eastAsia="Outfit" w:cs="Outfit"/>
                <w:b w:val="1"/>
                <w:bCs w:val="1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="3206FF2B">
              <w:drawing>
                <wp:inline wp14:editId="1EB7D410" wp14:anchorId="37680965">
                  <wp:extent cx="1492885" cy="708660"/>
                  <wp:effectExtent l="0" t="0" r="0" b="0"/>
                  <wp:docPr id="986387454" name="Picture 2" descr="A logo for a company&#10;&#10;AI-generated content may be incorrect.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47701496" name="Picture 2" descr="A logo for a company&#10;&#10;AI-generated content may be incorrect."/>
                          <pic:cNvPicPr/>
                        </pic:nvPicPr>
                        <pic:blipFill>
                          <a:blip xmlns:r="http://schemas.openxmlformats.org/officeDocument/2006/relationships"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885" cy="70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2FE8867" w:rsidR="3C17C663">
              <w:rPr>
                <w:rFonts w:ascii="Outfit" w:hAnsi="Outfit" w:eastAsia="Outfit" w:cs="Outfit"/>
                <w:b w:val="1"/>
                <w:bCs w:val="1"/>
                <w:color w:val="000C30"/>
                <w:sz w:val="20"/>
                <w:szCs w:val="20"/>
                <w:lang w:eastAsia="en-GB"/>
              </w:rPr>
              <w:t>Curriculum Map</w:t>
            </w:r>
          </w:p>
          <w:p w:rsidRPr="00103771" w:rsidR="00885EC0" w:rsidP="1F686A1F" w:rsidRDefault="56DEF9B4" w14:paraId="7327C401" w14:textId="432D4459">
            <w:pPr>
              <w:tabs>
                <w:tab w:val="num" w:pos="720"/>
              </w:tabs>
              <w:spacing w:after="0" w:line="240" w:lineRule="auto"/>
              <w:textAlignment w:val="center"/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03771"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 xml:space="preserve">This </w:t>
            </w:r>
            <w:r w:rsidRPr="00103771">
              <w:rPr>
                <w:rFonts w:ascii="Outfit" w:hAnsi="Outfit" w:eastAsia="Outfit" w:cs="Outfit"/>
                <w:b/>
                <w:bCs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>suggested curriculum map</w:t>
            </w:r>
            <w:r w:rsidRPr="00103771"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 xml:space="preserve"> enables you to meet </w:t>
            </w:r>
            <w:proofErr w:type="gramStart"/>
            <w:r w:rsidRPr="00103771" w:rsidR="4694AD2C"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 xml:space="preserve">the </w:t>
            </w:r>
            <w:r w:rsidRPr="00103771"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>majority of</w:t>
            </w:r>
            <w:proofErr w:type="gramEnd"/>
            <w:r w:rsidRPr="00103771"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 xml:space="preserve"> the content in your locally agreed syllabus. All EYFS units have all been included but can be edited as desired. </w:t>
            </w:r>
            <w:r w:rsidR="00271C26"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val="en-US" w:eastAsia="en-GB"/>
                <w14:ligatures w14:val="none"/>
              </w:rPr>
              <w:br/>
            </w:r>
            <w:r w:rsidR="00271C26"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val="en-US" w:eastAsia="en-GB"/>
                <w14:ligatures w14:val="none"/>
              </w:rPr>
              <w:br/>
            </w:r>
            <w:r w:rsidRPr="00103771"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 xml:space="preserve">The </w:t>
            </w:r>
            <w:r w:rsidRPr="00103771" w:rsidR="20493069"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>West Sussex</w:t>
            </w:r>
            <w:r w:rsidRPr="00103771" w:rsidR="014BD781"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03771">
              <w:rPr>
                <w:rFonts w:ascii="Outfit" w:hAnsi="Outfit" w:eastAsia="Outfit" w:cs="Outfit"/>
                <w:color w:val="000C30"/>
                <w:kern w:val="0"/>
                <w:sz w:val="20"/>
                <w:szCs w:val="20"/>
                <w:lang w:eastAsia="en-GB"/>
                <w14:ligatures w14:val="none"/>
              </w:rPr>
              <w:t xml:space="preserve">RE syllabus stipulates the following coverage: </w:t>
            </w:r>
          </w:p>
          <w:p w:rsidRPr="00103771" w:rsidR="46C23B1C" w:rsidP="1F686A1F" w:rsidRDefault="46C23B1C" w14:paraId="6EA0017D" w14:textId="4986F097">
            <w:pPr>
              <w:pStyle w:val="ListParagraph"/>
              <w:numPr>
                <w:ilvl w:val="0"/>
                <w:numId w:val="6"/>
              </w:numPr>
              <w:tabs>
                <w:tab w:val="num" w:pos="720"/>
              </w:tabs>
              <w:spacing w:after="0" w:line="240" w:lineRule="auto"/>
              <w:rPr>
                <w:rFonts w:ascii="Outfit" w:hAnsi="Outfit" w:eastAsia="Outfit" w:cs="Outfit"/>
                <w:color w:val="000C30"/>
                <w:sz w:val="20"/>
                <w:szCs w:val="20"/>
              </w:rPr>
            </w:pPr>
            <w:r w:rsidRPr="00103771">
              <w:rPr>
                <w:rFonts w:ascii="Outfit" w:hAnsi="Outfit" w:eastAsia="Outfit" w:cs="Outfit"/>
                <w:color w:val="000C30"/>
                <w:sz w:val="20"/>
                <w:szCs w:val="20"/>
              </w:rPr>
              <w:t>Pupils in the EYFS should encounter Christianity and other principal religions and worldviews as they are experienced in the local community and other parts of Great Britain.</w:t>
            </w:r>
          </w:p>
          <w:p w:rsidRPr="00103771" w:rsidR="46C23B1C" w:rsidP="1F686A1F" w:rsidRDefault="46C23B1C" w14:paraId="4CF54006" w14:textId="3007DE26">
            <w:pPr>
              <w:pStyle w:val="ListParagraph"/>
              <w:numPr>
                <w:ilvl w:val="0"/>
                <w:numId w:val="6"/>
              </w:numPr>
              <w:tabs>
                <w:tab w:val="num" w:pos="720"/>
              </w:tabs>
              <w:spacing w:after="0" w:line="240" w:lineRule="auto"/>
              <w:rPr>
                <w:rFonts w:ascii="Outfit" w:hAnsi="Outfit" w:eastAsia="Outfit" w:cs="Outfit"/>
                <w:color w:val="000C30"/>
                <w:sz w:val="20"/>
                <w:szCs w:val="20"/>
              </w:rPr>
            </w:pPr>
            <w:r w:rsidRPr="00103771">
              <w:rPr>
                <w:rFonts w:ascii="Outfit" w:hAnsi="Outfit" w:eastAsia="Outfit" w:cs="Outfit"/>
                <w:color w:val="000C30"/>
                <w:sz w:val="20"/>
                <w:szCs w:val="20"/>
              </w:rPr>
              <w:t>KS1 pupils must learn about: Christianity</w:t>
            </w:r>
            <w:r w:rsidRPr="00103771" w:rsidR="1130D6D3">
              <w:rPr>
                <w:rFonts w:ascii="Outfit" w:hAnsi="Outfit" w:eastAsia="Outfit" w:cs="Outfit"/>
                <w:color w:val="000C30"/>
                <w:sz w:val="20"/>
                <w:szCs w:val="20"/>
              </w:rPr>
              <w:t xml:space="preserve">, </w:t>
            </w:r>
            <w:r w:rsidRPr="00103771">
              <w:rPr>
                <w:rFonts w:ascii="Outfit" w:hAnsi="Outfit" w:eastAsia="Outfit" w:cs="Outfit"/>
                <w:color w:val="000C30"/>
                <w:sz w:val="20"/>
                <w:szCs w:val="20"/>
              </w:rPr>
              <w:t>at least one other principal religious worldview and a religious community with a significant local presence and/or a non-religious worldview such as Humanism.</w:t>
            </w:r>
          </w:p>
          <w:p w:rsidRPr="00103771" w:rsidR="46C23B1C" w:rsidP="1F686A1F" w:rsidRDefault="46C23B1C" w14:paraId="6AEF51D4" w14:textId="6E48F887">
            <w:pPr>
              <w:pStyle w:val="ListParagraph"/>
              <w:numPr>
                <w:ilvl w:val="0"/>
                <w:numId w:val="6"/>
              </w:numPr>
              <w:tabs>
                <w:tab w:val="num" w:pos="720"/>
              </w:tabs>
              <w:spacing w:after="0" w:line="240" w:lineRule="auto"/>
              <w:rPr>
                <w:rFonts w:ascii="Outfit" w:hAnsi="Outfit" w:eastAsia="Outfit" w:cs="Outfit"/>
                <w:color w:val="000C30"/>
                <w:sz w:val="20"/>
                <w:szCs w:val="20"/>
              </w:rPr>
            </w:pPr>
            <w:r w:rsidRPr="02FE8867" w:rsidR="46C23B1C">
              <w:rPr>
                <w:rFonts w:ascii="Outfit" w:hAnsi="Outfit" w:eastAsia="Outfit" w:cs="Outfit"/>
                <w:color w:val="000C30"/>
                <w:sz w:val="20"/>
                <w:szCs w:val="20"/>
              </w:rPr>
              <w:t>KS2 pupils must learn about: Christianity</w:t>
            </w:r>
            <w:r w:rsidRPr="02FE8867" w:rsidR="6A9357D3">
              <w:rPr>
                <w:rFonts w:ascii="Outfit" w:hAnsi="Outfit" w:eastAsia="Outfit" w:cs="Outfit"/>
                <w:color w:val="000C30"/>
                <w:sz w:val="20"/>
                <w:szCs w:val="20"/>
              </w:rPr>
              <w:t xml:space="preserve">, </w:t>
            </w:r>
            <w:r w:rsidRPr="02FE8867" w:rsidR="46C23B1C">
              <w:rPr>
                <w:rFonts w:ascii="Outfit" w:hAnsi="Outfit" w:eastAsia="Outfit" w:cs="Outfit"/>
                <w:color w:val="000C30"/>
                <w:sz w:val="20"/>
                <w:szCs w:val="20"/>
              </w:rPr>
              <w:t>at least two other principal religious worldviews and a religious community with a significant local presence and/or a non-religious worldview such as Humanism.</w:t>
            </w:r>
          </w:p>
          <w:p w:rsidRPr="00103771" w:rsidR="00271C26" w:rsidP="1F686A1F" w:rsidRDefault="00271C26" w14:paraId="2B9A489A" w14:textId="2530F88D">
            <w:pPr>
              <w:pStyle w:val="ListParagraph"/>
              <w:tabs>
                <w:tab w:val="num" w:pos="720"/>
              </w:tabs>
              <w:spacing w:after="0" w:line="240" w:lineRule="auto"/>
              <w:textAlignment w:val="center"/>
            </w:pPr>
          </w:p>
          <w:tbl>
            <w:tblPr>
              <w:tblW w:w="15712" w:type="dxa"/>
              <w:tblBorders>
                <w:top w:val="single" w:color="000C30" w:sz="4" w:space="0"/>
                <w:left w:val="single" w:color="000C30" w:sz="4" w:space="0"/>
                <w:bottom w:val="single" w:color="000C30" w:sz="4" w:space="0"/>
                <w:right w:val="single" w:color="000C30" w:sz="4" w:space="0"/>
                <w:insideH w:val="single" w:color="000C30" w:sz="4" w:space="0"/>
                <w:insideV w:val="single" w:color="000C30" w:sz="4" w:space="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40"/>
              <w:gridCol w:w="1740"/>
              <w:gridCol w:w="1740"/>
              <w:gridCol w:w="1740"/>
              <w:gridCol w:w="1740"/>
              <w:gridCol w:w="1740"/>
              <w:gridCol w:w="1740"/>
              <w:gridCol w:w="1740"/>
              <w:gridCol w:w="1792"/>
            </w:tblGrid>
            <w:tr w:rsidRPr="00103771" w:rsidR="00880A6B" w:rsidTr="53E8A046" w14:paraId="56A0C877" w14:textId="77777777">
              <w:trPr>
                <w:trHeight w:val="285"/>
              </w:trPr>
              <w:tc>
                <w:tcPr>
                  <w:tcW w:w="1740" w:type="dxa"/>
                  <w:vAlign w:val="center"/>
                  <w:hideMark/>
                </w:tcPr>
                <w:p w:rsidRPr="00103771" w:rsidR="00880A6B" w:rsidP="53E8A046" w:rsidRDefault="42895685" w14:paraId="2DEFAECA" w14:textId="3699E9C5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53E8A046"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t>Christianity</w:t>
                  </w:r>
                </w:p>
              </w:tc>
              <w:tc>
                <w:tcPr>
                  <w:tcW w:w="1740" w:type="dxa"/>
                  <w:vAlign w:val="center"/>
                  <w:hideMark/>
                </w:tcPr>
                <w:p w:rsidRPr="00103771" w:rsidR="00880A6B" w:rsidP="53E8A046" w:rsidRDefault="42895685" w14:paraId="5F113D2B" w14:textId="49AA05C1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53E8A046"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t>Judaism</w:t>
                  </w:r>
                </w:p>
              </w:tc>
              <w:tc>
                <w:tcPr>
                  <w:tcW w:w="1740" w:type="dxa"/>
                  <w:vAlign w:val="center"/>
                  <w:hideMark/>
                </w:tcPr>
                <w:p w:rsidRPr="00103771" w:rsidR="00880A6B" w:rsidP="53E8A046" w:rsidRDefault="42895685" w14:paraId="336486E5" w14:textId="1AAB9921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53E8A046"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t>Islam</w:t>
                  </w:r>
                </w:p>
              </w:tc>
              <w:tc>
                <w:tcPr>
                  <w:tcW w:w="1740" w:type="dxa"/>
                  <w:vAlign w:val="center"/>
                  <w:hideMark/>
                </w:tcPr>
                <w:p w:rsidRPr="00103771" w:rsidR="00880A6B" w:rsidP="53E8A046" w:rsidRDefault="42895685" w14:paraId="3297C4BA" w14:textId="441E3C90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53E8A046"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t>Sanatana Dharma</w:t>
                  </w:r>
                </w:p>
              </w:tc>
              <w:tc>
                <w:tcPr>
                  <w:tcW w:w="1740" w:type="dxa"/>
                  <w:vAlign w:val="center"/>
                  <w:hideMark/>
                </w:tcPr>
                <w:p w:rsidRPr="00103771" w:rsidR="00880A6B" w:rsidP="53E8A046" w:rsidRDefault="42895685" w14:paraId="0362DCA1" w14:textId="57063548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53E8A046"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t>Buddhism</w:t>
                  </w:r>
                </w:p>
              </w:tc>
              <w:tc>
                <w:tcPr>
                  <w:tcW w:w="1740" w:type="dxa"/>
                  <w:vAlign w:val="center"/>
                  <w:hideMark/>
                </w:tcPr>
                <w:p w:rsidRPr="00103771" w:rsidR="00880A6B" w:rsidP="53E8A046" w:rsidRDefault="42895685" w14:paraId="02B6C3CA" w14:textId="2436E43F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53E8A046"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t>Sikhi</w:t>
                  </w:r>
                </w:p>
              </w:tc>
              <w:tc>
                <w:tcPr>
                  <w:tcW w:w="1740" w:type="dxa"/>
                  <w:vAlign w:val="center"/>
                  <w:hideMark/>
                </w:tcPr>
                <w:p w:rsidRPr="00103771" w:rsidR="00880A6B" w:rsidP="53E8A046" w:rsidRDefault="42895685" w14:paraId="3881D1CF" w14:textId="68DF1D9A">
                  <w:pPr>
                    <w:spacing w:after="0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53E8A046"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t>Bahai</w:t>
                  </w:r>
                </w:p>
              </w:tc>
              <w:tc>
                <w:tcPr>
                  <w:tcW w:w="1740" w:type="dxa"/>
                  <w:vAlign w:val="center"/>
                  <w:hideMark/>
                </w:tcPr>
                <w:p w:rsidRPr="00103771" w:rsidR="00880A6B" w:rsidP="53E8A046" w:rsidRDefault="42895685" w14:paraId="675AB93B" w14:textId="527F792E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53E8A046"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t>Humanism</w:t>
                  </w:r>
                </w:p>
              </w:tc>
              <w:tc>
                <w:tcPr>
                  <w:tcW w:w="1792" w:type="dxa"/>
                  <w:vAlign w:val="center"/>
                  <w:hideMark/>
                </w:tcPr>
                <w:p w:rsidRPr="00103771" w:rsidR="00880A6B" w:rsidP="53E8A046" w:rsidRDefault="42895685" w14:paraId="1E8104C5" w14:textId="7F58CA8D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53E8A046"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t>Ethical Veganism</w:t>
                  </w:r>
                </w:p>
              </w:tc>
            </w:tr>
            <w:tr w:rsidRPr="00103771" w:rsidR="00092D70" w:rsidTr="53E8A046" w14:paraId="2439907C" w14:textId="77777777">
              <w:trPr>
                <w:trHeight w:val="285"/>
              </w:trPr>
              <w:tc>
                <w:tcPr>
                  <w:tcW w:w="1740" w:type="dxa"/>
                  <w:shd w:val="clear" w:color="auto" w:fill="8251B8"/>
                  <w:vAlign w:val="center"/>
                </w:tcPr>
                <w:p w:rsidRPr="00103771" w:rsidR="00092D70" w:rsidP="1F686A1F" w:rsidRDefault="00092D70" w14:paraId="43EF7818" w14:textId="77777777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740" w:type="dxa"/>
                  <w:shd w:val="clear" w:color="auto" w:fill="FF6463"/>
                  <w:vAlign w:val="center"/>
                </w:tcPr>
                <w:p w:rsidRPr="00103771" w:rsidR="00092D70" w:rsidP="1F686A1F" w:rsidRDefault="00092D70" w14:paraId="54DEFF9E" w14:textId="77777777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740" w:type="dxa"/>
                  <w:shd w:val="clear" w:color="auto" w:fill="97BF3D"/>
                  <w:vAlign w:val="center"/>
                </w:tcPr>
                <w:p w:rsidRPr="00103771" w:rsidR="00092D70" w:rsidP="1F686A1F" w:rsidRDefault="00092D70" w14:paraId="0A013482" w14:textId="77777777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740" w:type="dxa"/>
                  <w:shd w:val="clear" w:color="auto" w:fill="D11553"/>
                  <w:vAlign w:val="center"/>
                </w:tcPr>
                <w:p w:rsidRPr="00103771" w:rsidR="00092D70" w:rsidP="1F686A1F" w:rsidRDefault="00092D70" w14:paraId="6B48061D" w14:textId="77777777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740" w:type="dxa"/>
                  <w:shd w:val="clear" w:color="auto" w:fill="007E99"/>
                  <w:vAlign w:val="center"/>
                </w:tcPr>
                <w:p w:rsidRPr="00103771" w:rsidR="00092D70" w:rsidP="1F686A1F" w:rsidRDefault="00092D70" w14:paraId="451F6ACA" w14:textId="77777777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740" w:type="dxa"/>
                  <w:shd w:val="clear" w:color="auto" w:fill="F47B20"/>
                  <w:vAlign w:val="center"/>
                </w:tcPr>
                <w:p w:rsidRPr="00103771" w:rsidR="00092D70" w:rsidP="1F686A1F" w:rsidRDefault="00092D70" w14:paraId="6150A2B8" w14:textId="77777777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740" w:type="dxa"/>
                  <w:shd w:val="clear" w:color="auto" w:fill="BD5100"/>
                  <w:vAlign w:val="center"/>
                </w:tcPr>
                <w:p w:rsidRPr="00103771" w:rsidR="00092D70" w:rsidP="1F686A1F" w:rsidRDefault="00092D70" w14:paraId="6D7F56CA" w14:textId="77777777">
                  <w:pPr>
                    <w:spacing w:after="0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740" w:type="dxa"/>
                  <w:shd w:val="clear" w:color="auto" w:fill="5FC9E0"/>
                  <w:vAlign w:val="center"/>
                </w:tcPr>
                <w:p w:rsidRPr="00103771" w:rsidR="00092D70" w:rsidP="1F686A1F" w:rsidRDefault="00092D70" w14:paraId="49317D71" w14:textId="77777777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1792" w:type="dxa"/>
                  <w:shd w:val="clear" w:color="auto" w:fill="577D00"/>
                  <w:vAlign w:val="center"/>
                </w:tcPr>
                <w:p w:rsidRPr="00103771" w:rsidR="00092D70" w:rsidP="1F686A1F" w:rsidRDefault="00092D70" w14:paraId="0AA62DD9" w14:textId="77777777">
                  <w:pPr>
                    <w:spacing w:after="0" w:afterAutospacing="1" w:line="240" w:lineRule="auto"/>
                    <w:jc w:val="center"/>
                    <w:textAlignment w:val="baseline"/>
                    <w:rPr>
                      <w:rFonts w:ascii="Outfit" w:hAnsi="Outfit" w:eastAsia="Outfit" w:cs="Outfit"/>
                      <w:color w:val="000C30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</w:p>
              </w:tc>
            </w:tr>
          </w:tbl>
          <w:p w:rsidRPr="00103771" w:rsidR="00601738" w:rsidP="1F686A1F" w:rsidRDefault="00601738" w14:paraId="01566712" w14:textId="26BC4FFD">
            <w:pPr>
              <w:spacing w:after="0" w:line="240" w:lineRule="auto"/>
              <w:textAlignment w:val="center"/>
              <w:rPr>
                <w:rFonts w:ascii="Outfit" w:hAnsi="Outfit" w:eastAsia="Outfit" w:cs="Outfit"/>
                <w:color w:val="000C30"/>
                <w:sz w:val="24"/>
                <w:szCs w:val="24"/>
                <w:lang w:eastAsia="en-GB"/>
              </w:rPr>
            </w:pPr>
          </w:p>
          <w:tbl>
            <w:tblPr>
              <w:tblStyle w:val="TableGrid"/>
              <w:tblW w:w="15847" w:type="dxa"/>
              <w:tblLook w:val="06A0" w:firstRow="1" w:lastRow="0" w:firstColumn="1" w:lastColumn="0" w:noHBand="1" w:noVBand="1"/>
            </w:tblPr>
            <w:tblGrid>
              <w:gridCol w:w="1247"/>
              <w:gridCol w:w="2410"/>
              <w:gridCol w:w="2410"/>
              <w:gridCol w:w="2551"/>
              <w:gridCol w:w="2552"/>
              <w:gridCol w:w="2456"/>
              <w:gridCol w:w="2221"/>
            </w:tblGrid>
            <w:tr w:rsidRPr="00103771" w:rsidR="1F686A1F" w:rsidTr="53E8A046" w14:paraId="6ACD45D2" w14:textId="77777777">
              <w:trPr>
                <w:trHeight w:val="300"/>
              </w:trPr>
              <w:tc>
                <w:tcPr>
                  <w:tcW w:w="1247" w:type="dxa"/>
                </w:tcPr>
                <w:p w:rsidRPr="00103771" w:rsidR="1F686A1F" w:rsidP="53E8A046" w:rsidRDefault="61C7085E" w14:paraId="0F658053" w14:textId="58CC79FF">
                  <w:pPr>
                    <w:jc w:val="center"/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</w:pPr>
                  <w:r w:rsidRPr="53E8A046"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  <w:t>Age Group</w:t>
                  </w:r>
                </w:p>
              </w:tc>
              <w:tc>
                <w:tcPr>
                  <w:tcW w:w="2410" w:type="dxa"/>
                </w:tcPr>
                <w:p w:rsidRPr="00103771" w:rsidR="1F686A1F" w:rsidP="53E8A046" w:rsidRDefault="61C7085E" w14:paraId="36B07A50" w14:textId="28AD28E2">
                  <w:pPr>
                    <w:jc w:val="center"/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</w:pPr>
                  <w:r w:rsidRPr="53E8A046"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  <w:t>Autumn 1</w:t>
                  </w:r>
                </w:p>
              </w:tc>
              <w:tc>
                <w:tcPr>
                  <w:tcW w:w="2410" w:type="dxa"/>
                </w:tcPr>
                <w:p w:rsidRPr="00103771" w:rsidR="1F686A1F" w:rsidP="53E8A046" w:rsidRDefault="61C7085E" w14:paraId="51349D03" w14:textId="37AE0152">
                  <w:pPr>
                    <w:jc w:val="center"/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</w:pPr>
                  <w:r w:rsidRPr="53E8A046"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  <w:t>Autumn 2</w:t>
                  </w:r>
                </w:p>
              </w:tc>
              <w:tc>
                <w:tcPr>
                  <w:tcW w:w="2551" w:type="dxa"/>
                </w:tcPr>
                <w:p w:rsidRPr="00103771" w:rsidR="1F686A1F" w:rsidP="53E8A046" w:rsidRDefault="61C7085E" w14:paraId="0F01EB23" w14:textId="79A6C79E">
                  <w:pPr>
                    <w:jc w:val="center"/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</w:pPr>
                  <w:r w:rsidRPr="53E8A046"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  <w:t>Spring 1</w:t>
                  </w:r>
                </w:p>
              </w:tc>
              <w:tc>
                <w:tcPr>
                  <w:tcW w:w="2552" w:type="dxa"/>
                </w:tcPr>
                <w:p w:rsidRPr="00103771" w:rsidR="1F686A1F" w:rsidP="53E8A046" w:rsidRDefault="61C7085E" w14:paraId="2372F94D" w14:textId="67B0B16B">
                  <w:pPr>
                    <w:jc w:val="center"/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</w:pPr>
                  <w:r w:rsidRPr="53E8A046"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  <w:t>Spring 2</w:t>
                  </w:r>
                </w:p>
              </w:tc>
              <w:tc>
                <w:tcPr>
                  <w:tcW w:w="2456" w:type="dxa"/>
                </w:tcPr>
                <w:p w:rsidRPr="00103771" w:rsidR="1F686A1F" w:rsidP="53E8A046" w:rsidRDefault="61C7085E" w14:paraId="10ABAD1A" w14:textId="2D10028B">
                  <w:pPr>
                    <w:jc w:val="center"/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</w:pPr>
                  <w:r w:rsidRPr="53E8A046"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  <w:t>Summer 1</w:t>
                  </w:r>
                </w:p>
              </w:tc>
              <w:tc>
                <w:tcPr>
                  <w:tcW w:w="2221" w:type="dxa"/>
                </w:tcPr>
                <w:p w:rsidRPr="00103771" w:rsidR="1F686A1F" w:rsidP="53E8A046" w:rsidRDefault="61C7085E" w14:paraId="341A888E" w14:textId="25193F25">
                  <w:pPr>
                    <w:jc w:val="center"/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</w:pPr>
                  <w:r w:rsidRPr="53E8A046">
                    <w:rPr>
                      <w:rFonts w:ascii="Outfit" w:hAnsi="Outfit" w:eastAsia="Outfit" w:cs="Outfit"/>
                      <w:b/>
                      <w:bCs/>
                      <w:color w:val="000C30"/>
                      <w:lang w:eastAsia="en-GB"/>
                    </w:rPr>
                    <w:t>Summer 2</w:t>
                  </w:r>
                </w:p>
              </w:tc>
            </w:tr>
            <w:tr w:rsidRPr="00103771" w:rsidR="00103771" w:rsidTr="53E8A046" w14:paraId="69BC1E7D" w14:textId="77777777">
              <w:trPr>
                <w:trHeight w:val="300"/>
              </w:trPr>
              <w:tc>
                <w:tcPr>
                  <w:tcW w:w="1247" w:type="dxa"/>
                  <w:vAlign w:val="center"/>
                </w:tcPr>
                <w:p w:rsidRPr="00103771" w:rsidR="00103771" w:rsidP="00103771" w:rsidRDefault="00103771" w14:paraId="539256F4" w14:textId="175100D9">
                  <w:pPr>
                    <w:rPr>
                      <w:rFonts w:ascii="Outfit" w:hAnsi="Outfit" w:eastAsia="Outfit" w:cs="Outfit"/>
                      <w:color w:val="000C30"/>
                      <w:sz w:val="24"/>
                      <w:szCs w:val="24"/>
                      <w:lang w:eastAsia="en-GB"/>
                    </w:rPr>
                  </w:pPr>
                  <w:r w:rsidRPr="1F686A1F">
                    <w:rPr>
                      <w:rFonts w:ascii="Outfit" w:hAnsi="Outfit" w:eastAsia="Outfit" w:cs="Outfit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Ages 4-5</w:t>
                  </w:r>
                </w:p>
              </w:tc>
              <w:tc>
                <w:tcPr>
                  <w:tcW w:w="2410" w:type="dxa"/>
                </w:tcPr>
                <w:p w:rsidRPr="00103771" w:rsidR="00103771" w:rsidP="00103771" w:rsidRDefault="00103771" w14:paraId="6CB51E18" w14:textId="199A4F9D">
                  <w:pPr>
                    <w:rPr>
                      <w:rFonts w:ascii="Outfit" w:hAnsi="Outfit" w:eastAsia="Outfit" w:cs="Outfit"/>
                      <w:color w:val="000C30"/>
                      <w:sz w:val="24"/>
                      <w:szCs w:val="24"/>
                      <w:lang w:eastAsia="en-GB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</w:rPr>
                    <w:t xml:space="preserve">What makes people special?                </w:t>
                  </w:r>
                  <w:r w:rsidRPr="1F686A1F">
                    <w:rPr>
                      <w:rFonts w:ascii="Outfit" w:hAnsi="Outfit" w:eastAsia="Outfit" w:cs="Outfit"/>
                      <w:color w:val="8251B8"/>
                      <w:sz w:val="18"/>
                      <w:szCs w:val="18"/>
                    </w:rPr>
                    <w:t>Christianity</w:t>
                  </w:r>
                  <w:r w:rsidRPr="1F686A1F">
                    <w:rPr>
                      <w:rFonts w:ascii="Outfit" w:hAnsi="Outfit" w:eastAsia="Outfit" w:cs="Outfit"/>
                      <w:color w:val="000C30"/>
                      <w:sz w:val="18"/>
                      <w:szCs w:val="18"/>
                    </w:rPr>
                    <w:t xml:space="preserve"> and </w:t>
                  </w:r>
                  <w:r w:rsidRPr="1F686A1F">
                    <w:rPr>
                      <w:rFonts w:ascii="Outfit" w:hAnsi="Outfit" w:eastAsia="Outfit" w:cs="Outfit"/>
                      <w:color w:val="FF6463"/>
                      <w:sz w:val="18"/>
                      <w:szCs w:val="18"/>
                    </w:rPr>
                    <w:t>Judaism</w:t>
                  </w:r>
                </w:p>
              </w:tc>
              <w:tc>
                <w:tcPr>
                  <w:tcW w:w="2410" w:type="dxa"/>
                </w:tcPr>
                <w:p w:rsidRPr="00103771" w:rsidR="00103771" w:rsidP="00103771" w:rsidRDefault="00103771" w14:paraId="00913BEF" w14:textId="4FECF826">
                  <w:pPr>
                    <w:rPr>
                      <w:rFonts w:ascii="Outfit" w:hAnsi="Outfit" w:eastAsia="Outfit" w:cs="Outfit"/>
                      <w:color w:val="000C30"/>
                      <w:sz w:val="24"/>
                      <w:szCs w:val="24"/>
                      <w:lang w:eastAsia="en-GB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</w:rPr>
                    <w:t xml:space="preserve">What is Christmas? </w:t>
                  </w:r>
                  <w:r w:rsidRPr="1F686A1F">
                    <w:rPr>
                      <w:rFonts w:ascii="Outfit" w:hAnsi="Outfit" w:eastAsia="Outfit" w:cs="Outfit"/>
                      <w:color w:val="8251B8"/>
                      <w:sz w:val="18"/>
                      <w:szCs w:val="18"/>
                    </w:rPr>
                    <w:t>Christianity</w:t>
                  </w:r>
                </w:p>
              </w:tc>
              <w:tc>
                <w:tcPr>
                  <w:tcW w:w="2551" w:type="dxa"/>
                </w:tcPr>
                <w:p w:rsidRPr="00103771" w:rsidR="00103771" w:rsidP="00103771" w:rsidRDefault="00103771" w14:paraId="5C44FB6D" w14:textId="50F8B9E6">
                  <w:pPr>
                    <w:rPr>
                      <w:rFonts w:ascii="Outfit" w:hAnsi="Outfit" w:eastAsia="Outfit" w:cs="Outfit"/>
                      <w:color w:val="000C30"/>
                      <w:sz w:val="24"/>
                      <w:szCs w:val="24"/>
                      <w:lang w:eastAsia="en-GB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</w:rPr>
                    <w:t xml:space="preserve">Celebrations         </w:t>
                  </w:r>
                  <w:r>
                    <w:br/>
                  </w:r>
                  <w:r w:rsidRPr="1F686A1F">
                    <w:rPr>
                      <w:rFonts w:ascii="Outfit" w:hAnsi="Outfit" w:eastAsia="Outfit" w:cs="Outfit"/>
                      <w:color w:val="D11553"/>
                      <w:sz w:val="18"/>
                      <w:szCs w:val="18"/>
                    </w:rPr>
                    <w:t xml:space="preserve">Sanatana Dharma    </w:t>
                  </w:r>
                </w:p>
              </w:tc>
              <w:tc>
                <w:tcPr>
                  <w:tcW w:w="2552" w:type="dxa"/>
                </w:tcPr>
                <w:p w:rsidRPr="00103771" w:rsidR="00103771" w:rsidP="00103771" w:rsidRDefault="00103771" w14:paraId="3B9613C0" w14:textId="71007C33">
                  <w:pPr>
                    <w:rPr>
                      <w:rFonts w:ascii="Outfit" w:hAnsi="Outfit" w:eastAsia="Outfit" w:cs="Outfit"/>
                      <w:color w:val="000C30"/>
                      <w:sz w:val="24"/>
                      <w:szCs w:val="24"/>
                      <w:lang w:eastAsia="en-GB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</w:rPr>
                    <w:t xml:space="preserve">What is Easter? </w:t>
                  </w:r>
                  <w:r w:rsidRPr="1F686A1F">
                    <w:rPr>
                      <w:rFonts w:ascii="Outfit" w:hAnsi="Outfit" w:eastAsia="Outfit" w:cs="Outfit"/>
                      <w:color w:val="8251B8"/>
                      <w:sz w:val="18"/>
                      <w:szCs w:val="18"/>
                    </w:rPr>
                    <w:t>Christianity</w:t>
                  </w:r>
                </w:p>
              </w:tc>
              <w:tc>
                <w:tcPr>
                  <w:tcW w:w="2456" w:type="dxa"/>
                </w:tcPr>
                <w:p w:rsidRPr="00103771" w:rsidR="00103771" w:rsidP="00103771" w:rsidRDefault="00103771" w14:paraId="6500F807" w14:textId="3AA9B3F4">
                  <w:pPr>
                    <w:rPr>
                      <w:rFonts w:ascii="Outfit" w:hAnsi="Outfit" w:eastAsia="Outfit" w:cs="Outfit"/>
                      <w:color w:val="000C30"/>
                      <w:sz w:val="24"/>
                      <w:szCs w:val="24"/>
                      <w:lang w:eastAsia="en-GB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</w:rPr>
                    <w:t xml:space="preserve">What can we learn from stories?                </w:t>
                  </w:r>
                  <w:r w:rsidRPr="1F686A1F">
                    <w:rPr>
                      <w:rFonts w:ascii="Outfit" w:hAnsi="Outfit" w:eastAsia="Outfit" w:cs="Outfit"/>
                      <w:color w:val="8251B8"/>
                      <w:sz w:val="18"/>
                      <w:szCs w:val="18"/>
                    </w:rPr>
                    <w:t>Christianity</w:t>
                  </w:r>
                  <w:r w:rsidRPr="1F686A1F">
                    <w:rPr>
                      <w:rFonts w:ascii="Outfit" w:hAnsi="Outfit" w:eastAsia="Outfit" w:cs="Outfit"/>
                      <w:color w:val="000C30"/>
                      <w:sz w:val="18"/>
                      <w:szCs w:val="18"/>
                    </w:rPr>
                    <w:t xml:space="preserve">, </w:t>
                  </w:r>
                  <w:r w:rsidRPr="1F686A1F">
                    <w:rPr>
                      <w:rFonts w:ascii="Outfit" w:hAnsi="Outfit" w:eastAsia="Outfit" w:cs="Outfit"/>
                      <w:color w:val="97BF3D"/>
                      <w:sz w:val="18"/>
                      <w:szCs w:val="18"/>
                    </w:rPr>
                    <w:t>Islam</w:t>
                  </w:r>
                  <w:r w:rsidRPr="1F686A1F">
                    <w:rPr>
                      <w:rFonts w:ascii="Outfit" w:hAnsi="Outfit" w:eastAsia="Outfit" w:cs="Outfit"/>
                      <w:color w:val="000C30"/>
                      <w:sz w:val="18"/>
                      <w:szCs w:val="18"/>
                    </w:rPr>
                    <w:t xml:space="preserve">, </w:t>
                  </w:r>
                  <w:r w:rsidRPr="1F686A1F">
                    <w:rPr>
                      <w:rFonts w:ascii="Outfit" w:hAnsi="Outfit" w:eastAsia="Outfit" w:cs="Outfit"/>
                      <w:color w:val="D11553"/>
                      <w:sz w:val="18"/>
                      <w:szCs w:val="18"/>
                    </w:rPr>
                    <w:t>Sanatana Dharma</w:t>
                  </w:r>
                  <w:r w:rsidRPr="1F686A1F">
                    <w:rPr>
                      <w:rFonts w:ascii="Outfit" w:hAnsi="Outfit" w:eastAsia="Outfit" w:cs="Outfit"/>
                      <w:color w:val="000C30"/>
                      <w:sz w:val="18"/>
                      <w:szCs w:val="18"/>
                    </w:rPr>
                    <w:t xml:space="preserve">, </w:t>
                  </w:r>
                  <w:r w:rsidRPr="1F686A1F">
                    <w:rPr>
                      <w:rFonts w:ascii="Outfit" w:hAnsi="Outfit" w:eastAsia="Outfit" w:cs="Outfit"/>
                      <w:color w:val="F47B20"/>
                      <w:sz w:val="18"/>
                      <w:szCs w:val="18"/>
                    </w:rPr>
                    <w:t>Sikhi</w:t>
                  </w:r>
                </w:p>
              </w:tc>
              <w:tc>
                <w:tcPr>
                  <w:tcW w:w="2221" w:type="dxa"/>
                </w:tcPr>
                <w:p w:rsidRPr="00103771" w:rsidR="00103771" w:rsidP="00103771" w:rsidRDefault="00103771" w14:paraId="4A2CC942" w14:textId="1B696232">
                  <w:pPr>
                    <w:rPr>
                      <w:rFonts w:ascii="Outfit" w:hAnsi="Outfit" w:eastAsia="Outfit" w:cs="Outfit"/>
                      <w:color w:val="000C30"/>
                      <w:sz w:val="24"/>
                      <w:szCs w:val="24"/>
                      <w:lang w:eastAsia="en-GB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</w:rPr>
                    <w:t xml:space="preserve">What makes places special?               </w:t>
                  </w:r>
                  <w:r w:rsidRPr="1F686A1F">
                    <w:rPr>
                      <w:rFonts w:ascii="Outfit" w:hAnsi="Outfit" w:eastAsia="Outfit" w:cs="Outfit"/>
                      <w:color w:val="8251B8"/>
                      <w:sz w:val="18"/>
                      <w:szCs w:val="18"/>
                    </w:rPr>
                    <w:t>Christianity</w:t>
                  </w:r>
                  <w:r w:rsidRPr="1F686A1F">
                    <w:rPr>
                      <w:rFonts w:ascii="Outfit" w:hAnsi="Outfit" w:eastAsia="Outfit" w:cs="Outfit"/>
                      <w:color w:val="000C30"/>
                      <w:sz w:val="18"/>
                      <w:szCs w:val="18"/>
                    </w:rPr>
                    <w:t>,</w:t>
                  </w:r>
                  <w:r w:rsidRPr="00103771">
                    <w:rPr>
                      <w:rFonts w:ascii="Outfit" w:hAnsi="Outfit" w:eastAsia="Outfit" w:cs="Outfit"/>
                      <w:color w:val="97BF3D"/>
                      <w:sz w:val="18"/>
                      <w:szCs w:val="18"/>
                    </w:rPr>
                    <w:t xml:space="preserve"> Islam</w:t>
                  </w:r>
                  <w:r w:rsidRPr="1F686A1F">
                    <w:rPr>
                      <w:rFonts w:ascii="Outfit" w:hAnsi="Outfit" w:eastAsia="Outfit" w:cs="Outfit"/>
                      <w:color w:val="000C30"/>
                      <w:sz w:val="18"/>
                      <w:szCs w:val="18"/>
                    </w:rPr>
                    <w:t xml:space="preserve">, </w:t>
                  </w:r>
                  <w:r w:rsidRPr="1F686A1F">
                    <w:rPr>
                      <w:rFonts w:ascii="Outfit" w:hAnsi="Outfit" w:eastAsia="Outfit" w:cs="Outfit"/>
                      <w:color w:val="FF6463"/>
                      <w:sz w:val="18"/>
                      <w:szCs w:val="18"/>
                    </w:rPr>
                    <w:t>Judaism</w:t>
                  </w:r>
                </w:p>
              </w:tc>
            </w:tr>
            <w:tr w:rsidRPr="00103771" w:rsidR="00103771" w:rsidTr="53E8A046" w14:paraId="49B5F891" w14:textId="77777777">
              <w:trPr>
                <w:trHeight w:val="300"/>
              </w:trPr>
              <w:tc>
                <w:tcPr>
                  <w:tcW w:w="1247" w:type="dxa"/>
                  <w:shd w:val="clear" w:color="auto" w:fill="D9D9D9" w:themeFill="background1" w:themeFillShade="D9"/>
                  <w:vAlign w:val="center"/>
                </w:tcPr>
                <w:p w:rsidRPr="1F686A1F" w:rsidR="00103771" w:rsidP="00103771" w:rsidRDefault="00103771" w14:paraId="206EDEA2" w14:textId="77777777">
                  <w:pPr>
                    <w:rPr>
                      <w:rFonts w:ascii="Outfit" w:hAnsi="Outfit" w:eastAsia="Outfit" w:cs="Outfit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585FBB73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6BA7195F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04852F40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047266B9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33DB6AB9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221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039A18CC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</w:tr>
            <w:tr w:rsidRPr="00103771" w:rsidR="00103771" w:rsidTr="53E8A046" w14:paraId="76FE8A3D" w14:textId="77777777">
              <w:trPr>
                <w:trHeight w:val="300"/>
              </w:trPr>
              <w:tc>
                <w:tcPr>
                  <w:tcW w:w="1247" w:type="dxa"/>
                  <w:vMerge w:val="restart"/>
                  <w:vAlign w:val="center"/>
                </w:tcPr>
                <w:p w:rsidR="00E0098A" w:rsidP="00103771" w:rsidRDefault="00E0098A" w14:paraId="0A7C70F4" w14:textId="77777777">
                  <w:pPr>
                    <w:rPr>
                      <w:rFonts w:ascii="Outfit" w:hAnsi="Outfit" w:eastAsia="Outfit" w:cs="Outfit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Outfit" w:cs="Outfit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Year 1</w:t>
                  </w:r>
                </w:p>
                <w:p w:rsidRPr="1F686A1F" w:rsidR="00103771" w:rsidP="00103771" w:rsidRDefault="00103771" w14:paraId="20354858" w14:textId="545617A4">
                  <w:pPr>
                    <w:rPr>
                      <w:rFonts w:ascii="Outfit" w:hAnsi="Outfit" w:eastAsia="Outfit" w:cs="Outfit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1F686A1F">
                    <w:rPr>
                      <w:rFonts w:ascii="Outfit" w:hAnsi="Outfit" w:eastAsia="Outfit" w:cs="Outfit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Ages 5-6</w:t>
                  </w:r>
                </w:p>
              </w:tc>
              <w:tc>
                <w:tcPr>
                  <w:tcW w:w="2410" w:type="dxa"/>
                </w:tcPr>
                <w:p w:rsidRPr="1F686A1F" w:rsidR="00103771" w:rsidP="00103771" w:rsidRDefault="00103771" w14:paraId="37250D52" w14:textId="465588BE">
                  <w:pPr>
                    <w:spacing w:after="100" w:afterAutospacing="1"/>
                    <w:rPr>
                      <w:rFonts w:ascii="Outfit" w:hAnsi="Outfit" w:eastAsia="Outfit" w:cs="Outfit"/>
                      <w:color w:val="000C30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</w:rPr>
                    <w:t>What do Christians believe about God?</w:t>
                  </w:r>
                  <w:r>
                    <w:rPr>
                      <w:rFonts w:ascii="Outfit" w:hAnsi="Outfit" w:eastAsia="Outfit" w:cs="Outfit"/>
                      <w:color w:val="000C30"/>
                    </w:rPr>
                    <w:br/>
                  </w:r>
                  <w:r w:rsidRPr="1F686A1F">
                    <w:rPr>
                      <w:rFonts w:ascii="Outfit" w:hAnsi="Outfit" w:eastAsia="Outfit" w:cs="Outfit"/>
                      <w:color w:val="000C30"/>
                      <w:sz w:val="18"/>
                      <w:szCs w:val="18"/>
                    </w:rPr>
                    <w:t xml:space="preserve">(5-6 Autumn 1) </w:t>
                  </w:r>
                </w:p>
              </w:tc>
              <w:tc>
                <w:tcPr>
                  <w:tcW w:w="2410" w:type="dxa"/>
                </w:tcPr>
                <w:p w:rsidRPr="1F686A1F" w:rsidR="00103771" w:rsidP="00103771" w:rsidRDefault="00103771" w14:paraId="237CC2DB" w14:textId="5A6BAD26">
                  <w:pPr>
                    <w:rPr>
                      <w:rFonts w:ascii="Outfit" w:hAnsi="Outfit" w:eastAsia="Outfit" w:cs="Outfit"/>
                      <w:color w:val="000C30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</w:rPr>
                    <w:t>What gifts might Christians in my town have given Jesus if he had been born here rather than in Bethlehem?</w:t>
                  </w:r>
                  <w:r>
                    <w:rPr>
                      <w:rFonts w:ascii="Outfit" w:hAnsi="Outfit" w:eastAsia="Outfit" w:cs="Outfit"/>
                      <w:color w:val="000C30"/>
                    </w:rPr>
                    <w:br/>
                  </w:r>
                  <w:r w:rsidRPr="1F686A1F">
                    <w:rPr>
                      <w:rFonts w:ascii="Outfit" w:hAnsi="Outfit" w:eastAsia="Outfit" w:cs="Outfit"/>
                      <w:color w:val="000C30"/>
                      <w:sz w:val="18"/>
                      <w:szCs w:val="18"/>
                    </w:rPr>
                    <w:t>(5-6 Autumn 2)</w:t>
                  </w:r>
                </w:p>
              </w:tc>
              <w:tc>
                <w:tcPr>
                  <w:tcW w:w="2551" w:type="dxa"/>
                </w:tcPr>
                <w:p w:rsidRPr="00103771" w:rsidR="00103771" w:rsidP="00103771" w:rsidRDefault="00103771" w14:paraId="044C0AA7" w14:textId="44ECBB67">
                  <w:pPr>
                    <w:spacing w:after="100" w:afterAutospacing="1"/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t>Who is God to Muslims?</w:t>
                  </w:r>
                  <w:r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1F686A1F">
                    <w:rPr>
                      <w:rFonts w:ascii="Outfit" w:hAnsi="Outfit" w:eastAsia="Outfit" w:cs="Outfit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(5-7 Enquiry 1)</w:t>
                  </w:r>
                </w:p>
              </w:tc>
              <w:tc>
                <w:tcPr>
                  <w:tcW w:w="2552" w:type="dxa"/>
                </w:tcPr>
                <w:p w:rsidRPr="1F686A1F" w:rsidR="00103771" w:rsidP="00103771" w:rsidRDefault="00103771" w14:paraId="744159E5" w14:textId="6AFB3F81">
                  <w:pPr>
                    <w:spacing w:after="100" w:afterAutospacing="1"/>
                    <w:rPr>
                      <w:rFonts w:ascii="Outfit" w:hAnsi="Outfit" w:eastAsia="Outfit" w:cs="Outfit"/>
                      <w:color w:val="000C30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</w:rPr>
                    <w:t>Why was Jesus welcomed like a king or celebrity by the crowds on Palm Sunday?</w:t>
                  </w:r>
                  <w:r>
                    <w:rPr>
                      <w:rFonts w:ascii="Outfit" w:hAnsi="Outfit" w:eastAsia="Outfit" w:cs="Outfit"/>
                      <w:color w:val="000C30"/>
                    </w:rPr>
                    <w:br/>
                  </w:r>
                  <w:r w:rsidRPr="1F686A1F">
                    <w:rPr>
                      <w:rFonts w:ascii="Outfit" w:hAnsi="Outfit" w:eastAsia="Outfit" w:cs="Outfit"/>
                      <w:color w:val="000C30"/>
                      <w:sz w:val="18"/>
                      <w:szCs w:val="18"/>
                    </w:rPr>
                    <w:t>(5-6 Spring 2)</w:t>
                  </w:r>
                </w:p>
              </w:tc>
              <w:tc>
                <w:tcPr>
                  <w:tcW w:w="2456" w:type="dxa"/>
                </w:tcPr>
                <w:p w:rsidRPr="1F686A1F" w:rsidR="00103771" w:rsidP="00103771" w:rsidRDefault="00103771" w14:paraId="0A228CFF" w14:textId="28FA3983">
                  <w:pPr>
                    <w:spacing w:after="100" w:afterAutospacing="1"/>
                    <w:rPr>
                      <w:rFonts w:ascii="Outfit" w:hAnsi="Outfit" w:eastAsia="Outfit" w:cs="Outfit"/>
                      <w:color w:val="000C30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</w:rPr>
                    <w:t>How important is the prophet</w:t>
                  </w:r>
                  <w:r w:rsidR="00710B7B">
                    <w:rPr>
                      <w:rFonts w:ascii="Outfit" w:hAnsi="Outfit" w:eastAsia="Outfit" w:cs="Outfit"/>
                      <w:color w:val="000C30"/>
                    </w:rPr>
                    <w:t xml:space="preserve"> </w:t>
                  </w:r>
                  <w:r w:rsidRPr="1F686A1F">
                    <w:rPr>
                      <w:rFonts w:ascii="Outfit" w:hAnsi="Outfit" w:eastAsia="Outfit" w:cs="Outfit"/>
                      <w:color w:val="000C30"/>
                    </w:rPr>
                    <w:t>Muhammad to</w:t>
                  </w:r>
                  <w:r w:rsidR="00710B7B">
                    <w:rPr>
                      <w:rFonts w:ascii="Outfit" w:hAnsi="Outfit" w:eastAsia="Outfit" w:cs="Outfit"/>
                      <w:color w:val="000C30"/>
                    </w:rPr>
                    <w:t xml:space="preserve"> </w:t>
                  </w:r>
                  <w:r w:rsidRPr="1F686A1F">
                    <w:rPr>
                      <w:rFonts w:ascii="Outfit" w:hAnsi="Outfit" w:eastAsia="Outfit" w:cs="Outfit"/>
                      <w:color w:val="000C30"/>
                    </w:rPr>
                    <w:t>Muslims?</w:t>
                  </w:r>
                  <w:r>
                    <w:rPr>
                      <w:rFonts w:ascii="Outfit" w:hAnsi="Outfit" w:eastAsia="Outfit" w:cs="Outfit"/>
                      <w:color w:val="000C30"/>
                    </w:rPr>
                    <w:br/>
                  </w:r>
                  <w:r w:rsidRPr="1F686A1F">
                    <w:rPr>
                      <w:rFonts w:ascii="Outfit" w:hAnsi="Outfit" w:eastAsia="Outfit" w:cs="Outfit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(5-7 Enquiry 2)</w:t>
                  </w:r>
                </w:p>
              </w:tc>
              <w:tc>
                <w:tcPr>
                  <w:tcW w:w="2221" w:type="dxa"/>
                </w:tcPr>
                <w:p w:rsidRPr="00103771" w:rsidR="00103771" w:rsidP="00103771" w:rsidRDefault="00103771" w14:paraId="6A87CE34" w14:textId="33D57034">
                  <w:pPr>
                    <w:spacing w:after="100" w:afterAutospacing="1"/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1F686A1F"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t>How important is the Qur'an to Muslims?</w:t>
                  </w:r>
                  <w:r>
                    <w:rPr>
                      <w:rFonts w:ascii="Outfit" w:hAnsi="Outfit" w:eastAsia="Outfit" w:cs="Outfit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1F686A1F">
                    <w:rPr>
                      <w:rFonts w:ascii="Outfit" w:hAnsi="Outfit" w:eastAsia="Outfit" w:cs="Outfit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(5-7 Enquiry 3)</w:t>
                  </w:r>
                </w:p>
              </w:tc>
            </w:tr>
            <w:tr w:rsidRPr="00103771" w:rsidR="00103771" w:rsidTr="53E8A046" w14:paraId="38D07398" w14:textId="77777777">
              <w:trPr>
                <w:trHeight w:val="300"/>
              </w:trPr>
              <w:tc>
                <w:tcPr>
                  <w:tcW w:w="1247" w:type="dxa"/>
                  <w:vMerge/>
                  <w:vAlign w:val="center"/>
                </w:tcPr>
                <w:p w:rsidRPr="1F686A1F" w:rsidR="00103771" w:rsidP="00103771" w:rsidRDefault="00103771" w14:paraId="35561E25" w14:textId="77777777">
                  <w:pPr>
                    <w:rPr>
                      <w:rFonts w:ascii="Outfit" w:hAnsi="Outfit" w:eastAsia="Outfit" w:cs="Outfit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8251B8"/>
                </w:tcPr>
                <w:p w:rsidRPr="1F686A1F" w:rsidR="00103771" w:rsidP="00103771" w:rsidRDefault="00103771" w14:paraId="43CF3780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410" w:type="dxa"/>
                  <w:shd w:val="clear" w:color="auto" w:fill="8251B8"/>
                </w:tcPr>
                <w:p w:rsidRPr="1F686A1F" w:rsidR="00103771" w:rsidP="00103771" w:rsidRDefault="00103771" w14:paraId="7F90FCF7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97BF3D"/>
                </w:tcPr>
                <w:p w:rsidRPr="1F686A1F" w:rsidR="00103771" w:rsidP="00103771" w:rsidRDefault="00103771" w14:paraId="78459D44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8251B8"/>
                </w:tcPr>
                <w:p w:rsidRPr="1F686A1F" w:rsidR="00103771" w:rsidP="00103771" w:rsidRDefault="00103771" w14:paraId="21AF3E8E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97BF3D"/>
                </w:tcPr>
                <w:p w:rsidRPr="1F686A1F" w:rsidR="00103771" w:rsidP="00103771" w:rsidRDefault="00103771" w14:paraId="5AFF8302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221" w:type="dxa"/>
                  <w:shd w:val="clear" w:color="auto" w:fill="97BF3D"/>
                </w:tcPr>
                <w:p w:rsidRPr="1F686A1F" w:rsidR="00103771" w:rsidP="00103771" w:rsidRDefault="00103771" w14:paraId="1751D120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</w:tr>
            <w:tr w:rsidRPr="00103771" w:rsidR="00103771" w:rsidTr="53E8A046" w14:paraId="2E5719F5" w14:textId="77777777">
              <w:trPr>
                <w:trHeight w:val="300"/>
              </w:trPr>
              <w:tc>
                <w:tcPr>
                  <w:tcW w:w="1247" w:type="dxa"/>
                  <w:shd w:val="clear" w:color="auto" w:fill="D9D9D9" w:themeFill="background1" w:themeFillShade="D9"/>
                  <w:vAlign w:val="center"/>
                </w:tcPr>
                <w:p w:rsidRPr="1F686A1F" w:rsidR="00103771" w:rsidP="00103771" w:rsidRDefault="00103771" w14:paraId="13472998" w14:textId="77777777">
                  <w:pPr>
                    <w:rPr>
                      <w:rFonts w:ascii="Outfit" w:hAnsi="Outfit" w:eastAsia="Outfit" w:cs="Outfit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2C135E33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7E1183EB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00FED3D3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4B10E619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62581982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221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68D78004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</w:tr>
            <w:tr w:rsidRPr="00103771" w:rsidR="005029EE" w:rsidTr="00491109" w14:paraId="3D441C63" w14:textId="77777777">
              <w:trPr>
                <w:trHeight w:val="1891"/>
              </w:trPr>
              <w:tc>
                <w:tcPr>
                  <w:tcW w:w="1247" w:type="dxa"/>
                  <w:vMerge w:val="restart"/>
                  <w:vAlign w:val="center"/>
                </w:tcPr>
                <w:p w:rsidR="005029EE" w:rsidP="00103771" w:rsidRDefault="005029EE" w14:paraId="61F9BA35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Year 2</w:t>
                  </w:r>
                </w:p>
                <w:p w:rsidRPr="1F686A1F" w:rsidR="005029EE" w:rsidP="00103771" w:rsidRDefault="005029EE" w14:paraId="2753B0C2" w14:textId="3A8D837A">
                  <w:pPr>
                    <w:rPr>
                      <w:rFonts w:ascii="Outfit" w:hAnsi="Outfit" w:eastAsia="Outfit" w:cs="Outfit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5F7BA6"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Ages 6-7</w:t>
                  </w:r>
                </w:p>
              </w:tc>
              <w:tc>
                <w:tcPr>
                  <w:tcW w:w="2410" w:type="dxa"/>
                </w:tcPr>
                <w:p w:rsidRPr="00C31159" w:rsidR="005029EE" w:rsidP="00C31159" w:rsidRDefault="005029EE" w14:paraId="50B0DC64" w14:textId="62DC1DE0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  <w:r w:rsidRPr="00440498">
                    <w:rPr>
                      <w:rFonts w:ascii="Outfit" w:hAnsi="Outfit" w:cs="Segoe UI"/>
                      <w:color w:val="000C30"/>
                    </w:rPr>
                    <w:t xml:space="preserve">Is it possible to be kind to everyone </w:t>
                  </w:r>
                  <w:proofErr w:type="gramStart"/>
                  <w:r w:rsidRPr="00440498">
                    <w:rPr>
                      <w:rFonts w:ascii="Outfit" w:hAnsi="Outfit" w:cs="Segoe UI"/>
                      <w:color w:val="000C30"/>
                    </w:rPr>
                    <w:t>all of</w:t>
                  </w:r>
                  <w:proofErr w:type="gramEnd"/>
                  <w:r w:rsidRPr="00440498">
                    <w:rPr>
                      <w:rFonts w:ascii="Outfit" w:hAnsi="Outfit" w:cs="Segoe UI"/>
                      <w:color w:val="000C30"/>
                    </w:rPr>
                    <w:t xml:space="preserve"> the time?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440498">
                    <w:rPr>
                      <w:rFonts w:ascii="Outfit" w:hAnsi="Outfit" w:cs="Segoe UI"/>
                      <w:color w:val="000C30"/>
                      <w:sz w:val="18"/>
                      <w:szCs w:val="18"/>
                    </w:rPr>
                    <w:t>(6-7 Autumn 1)</w:t>
                  </w:r>
                </w:p>
              </w:tc>
              <w:tc>
                <w:tcPr>
                  <w:tcW w:w="2410" w:type="dxa"/>
                </w:tcPr>
                <w:p w:rsidRPr="00C31159" w:rsidR="005029EE" w:rsidP="00C31159" w:rsidRDefault="005029EE" w14:paraId="2C03C0F8" w14:textId="26FAC679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  <w:r w:rsidRPr="00440498">
                    <w:rPr>
                      <w:rFonts w:ascii="Outfit" w:hAnsi="Outfit" w:cs="Segoe UI"/>
                      <w:color w:val="000C30"/>
                    </w:rPr>
                    <w:t>Why do Christians believe God gave Jesus to the world?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440498">
                    <w:rPr>
                      <w:rFonts w:ascii="Outfit" w:hAnsi="Outfit" w:cs="Segoe UI"/>
                      <w:color w:val="000C30"/>
                      <w:sz w:val="18"/>
                      <w:szCs w:val="18"/>
                    </w:rPr>
                    <w:t>(6-7 Autumn 2)</w:t>
                  </w:r>
                </w:p>
              </w:tc>
              <w:tc>
                <w:tcPr>
                  <w:tcW w:w="2551" w:type="dxa"/>
                </w:tcPr>
                <w:p w:rsidRPr="00C31159" w:rsidR="005029EE" w:rsidP="004F112B" w:rsidRDefault="005029EE" w14:paraId="270EBF5D" w14:textId="046341A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What do Humanists believe?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(5-7 Enquiry 1)</w:t>
                  </w:r>
                </w:p>
              </w:tc>
              <w:tc>
                <w:tcPr>
                  <w:tcW w:w="2552" w:type="dxa"/>
                </w:tcPr>
                <w:p w:rsidRPr="1F686A1F" w:rsidR="005029EE" w:rsidP="00103771" w:rsidRDefault="005029EE" w14:paraId="7BD02162" w14:textId="47F600ED">
                  <w:pPr>
                    <w:rPr>
                      <w:rFonts w:ascii="Outfit" w:hAnsi="Outfit" w:eastAsia="Outfit" w:cs="Outfit"/>
                      <w:color w:val="000C30"/>
                    </w:rPr>
                  </w:pPr>
                  <w:r w:rsidRPr="00440498">
                    <w:rPr>
                      <w:rFonts w:ascii="Outfit" w:hAnsi="Outfit" w:cs="Segoe UI"/>
                      <w:color w:val="000C30"/>
                    </w:rPr>
                    <w:t xml:space="preserve">How important is it to Christians that Jesus came back to life after his crucifixion?                 </w:t>
                  </w:r>
                  <w:r w:rsidRPr="00440498">
                    <w:rPr>
                      <w:rFonts w:ascii="Outfit" w:hAnsi="Outfit" w:cs="Segoe UI"/>
                      <w:color w:val="000C30"/>
                      <w:sz w:val="18"/>
                      <w:szCs w:val="18"/>
                    </w:rPr>
                    <w:t>(6-7 Spring 2)</w:t>
                  </w:r>
                </w:p>
              </w:tc>
              <w:tc>
                <w:tcPr>
                  <w:tcW w:w="2456" w:type="dxa"/>
                </w:tcPr>
                <w:p w:rsidRPr="00C31159" w:rsidR="005029EE" w:rsidP="00C31159" w:rsidRDefault="0035298F" w14:paraId="7A9D9B31" w14:textId="41E3F325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 xml:space="preserve">Who is God to </w:t>
                  </w:r>
                  <w:proofErr w:type="spellStart"/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Sa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natanis</w:t>
                  </w:r>
                  <w:proofErr w:type="spellEnd"/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?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(5-7 Enquiry 1)</w:t>
                  </w:r>
                  <w:r w:rsidR="005029EE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</w:p>
              </w:tc>
              <w:tc>
                <w:tcPr>
                  <w:tcW w:w="2221" w:type="dxa"/>
                </w:tcPr>
                <w:p w:rsidRPr="00C31159" w:rsidR="005029EE" w:rsidP="00C31159" w:rsidRDefault="005029EE" w14:paraId="0B57AAE7" w14:textId="71C99E46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 xml:space="preserve">Why do </w:t>
                  </w:r>
                  <w:proofErr w:type="spellStart"/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Sanatanis</w:t>
                  </w:r>
                  <w:proofErr w:type="spellEnd"/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 xml:space="preserve"> use symbols?                                                 </w:t>
                  </w: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(5-7 Enquiry 3)</w:t>
                  </w:r>
                </w:p>
              </w:tc>
            </w:tr>
            <w:tr w:rsidRPr="00103771" w:rsidR="005029EE" w:rsidTr="0035298F" w14:paraId="33D4BA1B" w14:textId="77777777">
              <w:trPr>
                <w:trHeight w:val="300"/>
              </w:trPr>
              <w:tc>
                <w:tcPr>
                  <w:tcW w:w="1247" w:type="dxa"/>
                  <w:vMerge/>
                  <w:vAlign w:val="center"/>
                </w:tcPr>
                <w:p w:rsidRPr="1F686A1F" w:rsidR="005029EE" w:rsidP="00103771" w:rsidRDefault="005029EE" w14:paraId="3C7F92F0" w14:textId="77777777">
                  <w:pPr>
                    <w:rPr>
                      <w:rFonts w:ascii="Outfit" w:hAnsi="Outfit" w:eastAsia="Outfit" w:cs="Outfit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8251B8"/>
                </w:tcPr>
                <w:p w:rsidRPr="1F686A1F" w:rsidR="005029EE" w:rsidP="00103771" w:rsidRDefault="005029EE" w14:paraId="0534CA9F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410" w:type="dxa"/>
                  <w:shd w:val="clear" w:color="auto" w:fill="8251B8"/>
                </w:tcPr>
                <w:p w:rsidRPr="1F686A1F" w:rsidR="005029EE" w:rsidP="00103771" w:rsidRDefault="005029EE" w14:paraId="554DE989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5FC9E0"/>
                </w:tcPr>
                <w:p w:rsidRPr="1F686A1F" w:rsidR="005029EE" w:rsidP="00103771" w:rsidRDefault="005029EE" w14:paraId="5ABD3868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8251B8"/>
                </w:tcPr>
                <w:p w:rsidRPr="1F686A1F" w:rsidR="005029EE" w:rsidP="00103771" w:rsidRDefault="005029EE" w14:paraId="43CF5E55" w14:textId="50154321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D11553"/>
                </w:tcPr>
                <w:p w:rsidRPr="1F686A1F" w:rsidR="005029EE" w:rsidP="00103771" w:rsidRDefault="005029EE" w14:paraId="0562B29B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221" w:type="dxa"/>
                  <w:shd w:val="clear" w:color="auto" w:fill="D11553"/>
                </w:tcPr>
                <w:p w:rsidRPr="1F686A1F" w:rsidR="005029EE" w:rsidP="00103771" w:rsidRDefault="005029EE" w14:paraId="366AA1FA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</w:tr>
            <w:tr w:rsidRPr="00103771" w:rsidR="00103771" w:rsidTr="53E8A046" w14:paraId="6F401C47" w14:textId="77777777">
              <w:trPr>
                <w:trHeight w:val="300"/>
              </w:trPr>
              <w:tc>
                <w:tcPr>
                  <w:tcW w:w="1247" w:type="dxa"/>
                  <w:shd w:val="clear" w:color="auto" w:fill="D9D9D9" w:themeFill="background1" w:themeFillShade="D9"/>
                  <w:vAlign w:val="center"/>
                </w:tcPr>
                <w:p w:rsidRPr="1F686A1F" w:rsidR="00103771" w:rsidP="00103771" w:rsidRDefault="00103771" w14:paraId="7C9ED882" w14:textId="77777777">
                  <w:pPr>
                    <w:rPr>
                      <w:rFonts w:ascii="Outfit" w:hAnsi="Outfit" w:eastAsia="Outfit" w:cs="Outfit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74E4EA23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0CF724BF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004979C0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1DD05D5F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5D9AB5D7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  <w:tc>
                <w:tcPr>
                  <w:tcW w:w="2221" w:type="dxa"/>
                  <w:shd w:val="clear" w:color="auto" w:fill="D9D9D9" w:themeFill="background1" w:themeFillShade="D9"/>
                </w:tcPr>
                <w:p w:rsidRPr="1F686A1F" w:rsidR="00103771" w:rsidP="00103771" w:rsidRDefault="00103771" w14:paraId="133EE767" w14:textId="77777777">
                  <w:pPr>
                    <w:rPr>
                      <w:rFonts w:ascii="Outfit" w:hAnsi="Outfit" w:eastAsia="Outfit" w:cs="Outfit"/>
                      <w:color w:val="000C30"/>
                    </w:rPr>
                  </w:pPr>
                </w:p>
              </w:tc>
            </w:tr>
            <w:tr w:rsidRPr="00103771" w:rsidR="000305CB" w:rsidTr="53E8A046" w14:paraId="0BF2CD80" w14:textId="77777777">
              <w:trPr>
                <w:trHeight w:val="300"/>
              </w:trPr>
              <w:tc>
                <w:tcPr>
                  <w:tcW w:w="1247" w:type="dxa"/>
                  <w:vMerge w:val="restart"/>
                  <w:vAlign w:val="center"/>
                </w:tcPr>
                <w:p w:rsidR="000305CB" w:rsidP="000305CB" w:rsidRDefault="000305CB" w14:paraId="341B605F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Year 3</w:t>
                  </w:r>
                </w:p>
                <w:p w:rsidRPr="00B90DD8" w:rsidR="000305CB" w:rsidP="000305CB" w:rsidRDefault="000305CB" w14:paraId="15231C3A" w14:textId="3796ED53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5F7BA6"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 xml:space="preserve">Ages 7-8 </w:t>
                  </w:r>
                </w:p>
              </w:tc>
              <w:tc>
                <w:tcPr>
                  <w:tcW w:w="2410" w:type="dxa"/>
                </w:tcPr>
                <w:p w:rsidRPr="00C31159" w:rsidR="000305CB" w:rsidP="000305CB" w:rsidRDefault="000305CB" w14:paraId="7EFEAC1E" w14:textId="3B96344F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526A27">
                    <w:rPr>
                      <w:rFonts w:ascii="Outfit" w:hAnsi="Outfit" w:cs="Segoe UI"/>
                      <w:color w:val="000C30"/>
                    </w:rPr>
                    <w:t>Does joining the Khalsa make someone a better Sikh?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526A27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(7-9 Enquiry 1)</w:t>
                  </w:r>
                </w:p>
              </w:tc>
              <w:tc>
                <w:tcPr>
                  <w:tcW w:w="2410" w:type="dxa"/>
                </w:tcPr>
                <w:p w:rsidRPr="00C31159" w:rsidR="000305CB" w:rsidP="000305CB" w:rsidRDefault="000305CB" w14:paraId="0B1DECF1" w14:textId="05713146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  <w:r w:rsidRPr="00440498">
                    <w:rPr>
                      <w:rFonts w:ascii="Outfit" w:hAnsi="Outfit" w:cs="Segoe UI"/>
                      <w:color w:val="000C30"/>
                    </w:rPr>
                    <w:t>Has Christmas lost its true meaning?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440498">
                    <w:rPr>
                      <w:rFonts w:ascii="Outfit" w:hAnsi="Outfit" w:cs="Segoe UI"/>
                      <w:color w:val="000C30"/>
                      <w:sz w:val="18"/>
                      <w:szCs w:val="18"/>
                    </w:rPr>
                    <w:t>(7-8 Autumn 2)</w:t>
                  </w:r>
                </w:p>
              </w:tc>
              <w:tc>
                <w:tcPr>
                  <w:tcW w:w="2551" w:type="dxa"/>
                </w:tcPr>
                <w:p w:rsidRPr="1F686A1F" w:rsidR="000305CB" w:rsidP="000305CB" w:rsidRDefault="000305CB" w14:paraId="16179EB6" w14:textId="5A826501">
                  <w:pPr>
                    <w:rPr>
                      <w:rFonts w:ascii="Outfit" w:hAnsi="Outfit" w:eastAsia="Outfit" w:cs="Outfit"/>
                      <w:color w:val="000C30"/>
                    </w:rPr>
                  </w:pPr>
                  <w:r w:rsidRPr="00440498">
                    <w:rPr>
                      <w:rFonts w:ascii="Outfit" w:hAnsi="Outfit" w:cs="Segoe UI"/>
                      <w:color w:val="000C30"/>
                    </w:rPr>
                    <w:t>Could Jesus heal people? Did He perform miracles or was there some other explanation?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440498">
                    <w:rPr>
                      <w:rFonts w:ascii="Outfit" w:hAnsi="Outfit" w:cs="Segoe UI"/>
                      <w:color w:val="000C30"/>
                      <w:sz w:val="18"/>
                      <w:szCs w:val="18"/>
                    </w:rPr>
                    <w:t>(7-8 Spring 1)</w:t>
                  </w:r>
                </w:p>
              </w:tc>
              <w:tc>
                <w:tcPr>
                  <w:tcW w:w="2552" w:type="dxa"/>
                </w:tcPr>
                <w:p w:rsidRPr="00C31159" w:rsidR="000305CB" w:rsidP="000305CB" w:rsidRDefault="000305CB" w14:paraId="233078B2" w14:textId="4C40E280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  <w:r w:rsidRPr="00440498">
                    <w:rPr>
                      <w:rFonts w:ascii="Outfit" w:hAnsi="Outfit" w:cs="Segoe UI"/>
                      <w:color w:val="000C30"/>
                    </w:rPr>
                    <w:t>What is ‘good’ about Good Friday?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440498">
                    <w:rPr>
                      <w:rFonts w:ascii="Outfit" w:hAnsi="Outfit" w:cs="Segoe UI"/>
                      <w:color w:val="000C30"/>
                      <w:sz w:val="18"/>
                      <w:szCs w:val="18"/>
                    </w:rPr>
                    <w:t>(7-8 Spring 2)</w:t>
                  </w:r>
                </w:p>
              </w:tc>
              <w:tc>
                <w:tcPr>
                  <w:tcW w:w="2456" w:type="dxa"/>
                </w:tcPr>
                <w:p w:rsidRPr="00C31159" w:rsidR="000305CB" w:rsidP="000305CB" w:rsidRDefault="000305CB" w14:paraId="15931092" w14:textId="0A1EFCD1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CF18BA">
                    <w:rPr>
                      <w:rFonts w:ascii="Outfit" w:hAnsi="Outfit" w:cs="Segoe UI"/>
                      <w:color w:val="000C30"/>
                    </w:rPr>
                    <w:t xml:space="preserve">Do Sikhs think it is important to share?     </w:t>
                  </w:r>
                  <w:r w:rsidRPr="00CF18B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(7-9 Enquiry 2)</w:t>
                  </w:r>
                </w:p>
              </w:tc>
              <w:tc>
                <w:tcPr>
                  <w:tcW w:w="2221" w:type="dxa"/>
                </w:tcPr>
                <w:p w:rsidRPr="1F686A1F" w:rsidR="000305CB" w:rsidP="000305CB" w:rsidRDefault="002A3023" w14:paraId="45EF6497" w14:textId="4CBC456F">
                  <w:pPr>
                    <w:rPr>
                      <w:rFonts w:ascii="Outfit" w:hAnsi="Outfit" w:eastAsia="Outfit" w:cs="Outfit"/>
                      <w:color w:val="000C30"/>
                    </w:rPr>
                  </w:pPr>
                  <w:r w:rsidRPr="002A3023">
                    <w:rPr>
                      <w:rFonts w:ascii="Outfit" w:hAnsi="Outfit" w:eastAsia="Outfit" w:cs="Outfit"/>
                      <w:color w:val="000C30"/>
                    </w:rPr>
                    <w:t>What is the best way for a Sikh to lead a good life?</w:t>
                  </w:r>
                  <w:r>
                    <w:rPr>
                      <w:rFonts w:ascii="Outfit" w:hAnsi="Outfit" w:eastAsia="Outfit" w:cs="Outfit"/>
                      <w:color w:val="000C30"/>
                    </w:rPr>
                    <w:br/>
                  </w:r>
                  <w:r w:rsidRPr="00CF18B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 xml:space="preserve">(7-9 Enquiry 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3)</w:t>
                  </w:r>
                  <w:r>
                    <w:rPr>
                      <w:rFonts w:ascii="Outfit" w:hAnsi="Outfit" w:eastAsia="Outfit" w:cs="Outfit"/>
                      <w:color w:val="000C30"/>
                    </w:rPr>
                    <w:t xml:space="preserve"> </w:t>
                  </w:r>
                </w:p>
              </w:tc>
            </w:tr>
            <w:tr w:rsidRPr="00103771" w:rsidR="000305CB" w:rsidTr="000305CB" w14:paraId="30FB47B0" w14:textId="77777777">
              <w:trPr>
                <w:trHeight w:val="300"/>
              </w:trPr>
              <w:tc>
                <w:tcPr>
                  <w:tcW w:w="1247" w:type="dxa"/>
                  <w:vMerge/>
                  <w:vAlign w:val="center"/>
                </w:tcPr>
                <w:p w:rsidRPr="005F7BA6" w:rsidR="000305CB" w:rsidP="000305CB" w:rsidRDefault="000305CB" w14:paraId="4D231488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F47B20"/>
                </w:tcPr>
                <w:p w:rsidRPr="00440498" w:rsidR="000305CB" w:rsidP="000305CB" w:rsidRDefault="000305CB" w14:paraId="55D78FE1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8251B8"/>
                </w:tcPr>
                <w:p w:rsidRPr="00440498" w:rsidR="000305CB" w:rsidP="000305CB" w:rsidRDefault="000305CB" w14:paraId="49B788D9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8251B8"/>
                </w:tcPr>
                <w:p w:rsidRPr="00440498" w:rsidR="000305CB" w:rsidP="000305CB" w:rsidRDefault="000305CB" w14:paraId="2109CC11" w14:textId="77777777">
                  <w:pPr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8251B8"/>
                </w:tcPr>
                <w:p w:rsidRPr="00440498" w:rsidR="000305CB" w:rsidP="000305CB" w:rsidRDefault="000305CB" w14:paraId="0FE67CD9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F47B20"/>
                </w:tcPr>
                <w:p w:rsidRPr="00440498" w:rsidR="000305CB" w:rsidP="000305CB" w:rsidRDefault="000305CB" w14:paraId="18504E0D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221" w:type="dxa"/>
                  <w:shd w:val="clear" w:color="auto" w:fill="F47B20"/>
                </w:tcPr>
                <w:p w:rsidRPr="00440498" w:rsidR="000305CB" w:rsidP="000305CB" w:rsidRDefault="000305CB" w14:paraId="5BCF0B8F" w14:textId="77777777">
                  <w:pP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</w:tr>
            <w:tr w:rsidRPr="00103771" w:rsidR="000305CB" w:rsidTr="53E8A046" w14:paraId="5091AA9E" w14:textId="77777777">
              <w:trPr>
                <w:trHeight w:val="300"/>
              </w:trPr>
              <w:tc>
                <w:tcPr>
                  <w:tcW w:w="1247" w:type="dxa"/>
                  <w:shd w:val="clear" w:color="auto" w:fill="D9D9D9" w:themeFill="background1" w:themeFillShade="D9"/>
                  <w:vAlign w:val="center"/>
                </w:tcPr>
                <w:p w:rsidRPr="005F7BA6" w:rsidR="000305CB" w:rsidP="000305CB" w:rsidRDefault="000305CB" w14:paraId="4660C590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098802C0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41DE46A2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07488840" w14:textId="77777777">
                  <w:pPr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049FB919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7E8CB03F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221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76525B9E" w14:textId="77777777">
                  <w:pP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</w:tr>
            <w:tr w:rsidRPr="00103771" w:rsidR="000305CB" w:rsidTr="003847A0" w14:paraId="2AE803B5" w14:textId="77777777">
              <w:trPr>
                <w:trHeight w:val="1685"/>
              </w:trPr>
              <w:tc>
                <w:tcPr>
                  <w:tcW w:w="1247" w:type="dxa"/>
                  <w:vMerge w:val="restart"/>
                  <w:vAlign w:val="center"/>
                </w:tcPr>
                <w:p w:rsidR="000305CB" w:rsidP="000305CB" w:rsidRDefault="000305CB" w14:paraId="02C3447B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Year 4</w:t>
                  </w:r>
                </w:p>
                <w:p w:rsidR="000305CB" w:rsidP="000305CB" w:rsidRDefault="000305CB" w14:paraId="358D81E4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Ages 8-9</w:t>
                  </w:r>
                </w:p>
                <w:p w:rsidR="000305CB" w:rsidP="000305CB" w:rsidRDefault="000305CB" w14:paraId="39AE68D8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  <w:p w:rsidRPr="005F7BA6" w:rsidR="000305CB" w:rsidP="000305CB" w:rsidRDefault="000305CB" w14:paraId="2ED33961" w14:textId="0CFDE192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</w:tcPr>
                <w:p w:rsidRPr="00440498" w:rsidR="000305CB" w:rsidP="000305CB" w:rsidRDefault="000305CB" w14:paraId="784D0232" w14:textId="66BC0CDF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Is it possible for everyone to be happy?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(7-9 Enquiry 1)</w:t>
                  </w:r>
                </w:p>
              </w:tc>
              <w:tc>
                <w:tcPr>
                  <w:tcW w:w="2410" w:type="dxa"/>
                </w:tcPr>
                <w:p w:rsidRPr="00440498" w:rsidR="000305CB" w:rsidP="000305CB" w:rsidRDefault="000305CB" w14:paraId="3D5A2EB3" w14:textId="04EDC392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  <w:r w:rsidRPr="00CF18BA">
                    <w:rPr>
                      <w:rFonts w:ascii="Outfit" w:hAnsi="Outfit" w:cs="Segoe UI"/>
                      <w:color w:val="000C30"/>
                    </w:rPr>
                    <w:t>What is the most significant part of the nativity story for Christians today?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CF18BA">
                    <w:rPr>
                      <w:rFonts w:ascii="Outfit" w:hAnsi="Outfit" w:cs="Segoe UI"/>
                      <w:color w:val="000C30"/>
                      <w:sz w:val="18"/>
                      <w:szCs w:val="18"/>
                    </w:rPr>
                    <w:t>(8-9 Autumn 2)</w:t>
                  </w:r>
                </w:p>
              </w:tc>
              <w:tc>
                <w:tcPr>
                  <w:tcW w:w="2551" w:type="dxa"/>
                </w:tcPr>
                <w:p w:rsidRPr="00440498" w:rsidR="000305CB" w:rsidP="000305CB" w:rsidRDefault="000305CB" w14:paraId="47BE70A7" w14:textId="7587AC62">
                  <w:pPr>
                    <w:rPr>
                      <w:rFonts w:ascii="Outfit" w:hAnsi="Outfit" w:cs="Segoe UI"/>
                      <w:color w:val="000C30"/>
                    </w:rPr>
                  </w:pPr>
                  <w:r>
                    <w:rPr>
                      <w:rFonts w:ascii="Outfit" w:hAnsi="Outfit" w:cs="Segoe UI"/>
                      <w:color w:val="000C30"/>
                    </w:rPr>
                    <w:t>What is the best way for a Buddhist to lead a good life?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 xml:space="preserve">(7-9 Enquiry 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2)</w:t>
                  </w:r>
                </w:p>
              </w:tc>
              <w:tc>
                <w:tcPr>
                  <w:tcW w:w="2552" w:type="dxa"/>
                </w:tcPr>
                <w:p w:rsidRPr="00440498" w:rsidR="000305CB" w:rsidP="000305CB" w:rsidRDefault="000305CB" w14:paraId="6FF49886" w14:textId="11FE09DE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  <w:r>
                    <w:rPr>
                      <w:rFonts w:ascii="Outfit" w:hAnsi="Outfit" w:cs="Segoe UI"/>
                      <w:color w:val="000C30"/>
                    </w:rPr>
                    <w:t>Is forgiveness always possible for Christians?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8-9 Spring 2)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</w:p>
              </w:tc>
              <w:tc>
                <w:tcPr>
                  <w:tcW w:w="2456" w:type="dxa"/>
                </w:tcPr>
                <w:p w:rsidRPr="00440498" w:rsidR="000305CB" w:rsidP="000305CB" w:rsidRDefault="000305CB" w14:paraId="158C2F10" w14:textId="7B458735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What motivates Humanists to lead good lives?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(7-9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 xml:space="preserve"> Enquiry 1)</w:t>
                  </w:r>
                </w:p>
              </w:tc>
              <w:tc>
                <w:tcPr>
                  <w:tcW w:w="2221" w:type="dxa"/>
                </w:tcPr>
                <w:p w:rsidRPr="00440498" w:rsidR="000305CB" w:rsidP="000305CB" w:rsidRDefault="000305CB" w14:paraId="3DF63F52" w14:textId="37A9BFAA">
                  <w:pP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Do people need to go to church to show they are Christians?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8-9 Summer 2)</w:t>
                  </w:r>
                </w:p>
              </w:tc>
            </w:tr>
            <w:tr w:rsidRPr="00103771" w:rsidR="000305CB" w:rsidTr="000305CB" w14:paraId="61F6374B" w14:textId="77777777">
              <w:trPr>
                <w:trHeight w:val="300"/>
              </w:trPr>
              <w:tc>
                <w:tcPr>
                  <w:tcW w:w="1247" w:type="dxa"/>
                  <w:vMerge/>
                  <w:vAlign w:val="center"/>
                </w:tcPr>
                <w:p w:rsidRPr="005F7BA6" w:rsidR="000305CB" w:rsidP="000305CB" w:rsidRDefault="000305CB" w14:paraId="22EBA71B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007E99"/>
                </w:tcPr>
                <w:p w:rsidRPr="00440498" w:rsidR="000305CB" w:rsidP="000305CB" w:rsidRDefault="000305CB" w14:paraId="3996C98B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8251B8"/>
                </w:tcPr>
                <w:p w:rsidRPr="00440498" w:rsidR="000305CB" w:rsidP="000305CB" w:rsidRDefault="000305CB" w14:paraId="6E2B1DE9" w14:textId="424058AD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007E99"/>
                </w:tcPr>
                <w:p w:rsidRPr="00440498" w:rsidR="000305CB" w:rsidP="000305CB" w:rsidRDefault="000305CB" w14:paraId="29B48A98" w14:textId="77777777">
                  <w:pPr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8251B8"/>
                </w:tcPr>
                <w:p w:rsidRPr="00440498" w:rsidR="000305CB" w:rsidP="000305CB" w:rsidRDefault="000305CB" w14:paraId="0AEE1320" w14:textId="4D64A902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5FC9E0"/>
                </w:tcPr>
                <w:p w:rsidRPr="00440498" w:rsidR="000305CB" w:rsidP="000305CB" w:rsidRDefault="000305CB" w14:paraId="6A605863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221" w:type="dxa"/>
                  <w:shd w:val="clear" w:color="auto" w:fill="8251B8"/>
                </w:tcPr>
                <w:p w:rsidRPr="00440498" w:rsidR="000305CB" w:rsidP="000305CB" w:rsidRDefault="000305CB" w14:paraId="0D2BBCCA" w14:textId="77777777">
                  <w:pP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</w:tr>
            <w:tr w:rsidRPr="00103771" w:rsidR="000305CB" w:rsidTr="53E8A046" w14:paraId="350A9AC3" w14:textId="77777777">
              <w:trPr>
                <w:trHeight w:val="300"/>
              </w:trPr>
              <w:tc>
                <w:tcPr>
                  <w:tcW w:w="1247" w:type="dxa"/>
                  <w:shd w:val="clear" w:color="auto" w:fill="D9D9D9" w:themeFill="background1" w:themeFillShade="D9"/>
                  <w:vAlign w:val="center"/>
                </w:tcPr>
                <w:p w:rsidRPr="005F7BA6" w:rsidR="000305CB" w:rsidP="000305CB" w:rsidRDefault="000305CB" w14:paraId="6F74A82C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530EF272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7F77D355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3B17709F" w14:textId="77777777">
                  <w:pPr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0D4861BA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2CD9C781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221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39C77CC6" w14:textId="77777777">
                  <w:pP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</w:tr>
            <w:tr w:rsidRPr="00103771" w:rsidR="000305CB" w:rsidTr="53E8A046" w14:paraId="3A736D42" w14:textId="77777777">
              <w:trPr>
                <w:trHeight w:val="300"/>
              </w:trPr>
              <w:tc>
                <w:tcPr>
                  <w:tcW w:w="1247" w:type="dxa"/>
                  <w:vMerge w:val="restart"/>
                  <w:vAlign w:val="center"/>
                </w:tcPr>
                <w:p w:rsidR="000305CB" w:rsidP="000305CB" w:rsidRDefault="000305CB" w14:paraId="1AF8AB96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  <w:p w:rsidR="000305CB" w:rsidP="000305CB" w:rsidRDefault="000305CB" w14:paraId="2B5CDFA4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Year 5</w:t>
                  </w:r>
                </w:p>
                <w:p w:rsidRPr="005F7BA6" w:rsidR="000305CB" w:rsidP="000305CB" w:rsidRDefault="000305CB" w14:paraId="04B6AE1E" w14:textId="32A32BAF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Ages 9-10</w:t>
                  </w:r>
                </w:p>
              </w:tc>
              <w:tc>
                <w:tcPr>
                  <w:tcW w:w="2410" w:type="dxa"/>
                </w:tcPr>
                <w:p w:rsidRPr="00440498" w:rsidR="000305CB" w:rsidP="000305CB" w:rsidRDefault="000305CB" w14:paraId="6F427615" w14:textId="4FFBA57A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What is the best way for a Jew to lead a good life?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(7-9 enquiry 1)</w:t>
                  </w:r>
                </w:p>
              </w:tc>
              <w:tc>
                <w:tcPr>
                  <w:tcW w:w="2410" w:type="dxa"/>
                </w:tcPr>
                <w:p w:rsidRPr="00440498" w:rsidR="000305CB" w:rsidP="000305CB" w:rsidRDefault="000305CB" w14:paraId="63B904E1" w14:textId="54A0FBED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  <w:r>
                    <w:rPr>
                      <w:rFonts w:ascii="Outfit" w:hAnsi="Outfit" w:cs="Segoe UI"/>
                      <w:color w:val="000C30"/>
                    </w:rPr>
                    <w:t>Is the Christmas story true?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9-10 Autumn 2)</w:t>
                  </w:r>
                </w:p>
              </w:tc>
              <w:tc>
                <w:tcPr>
                  <w:tcW w:w="2551" w:type="dxa"/>
                </w:tcPr>
                <w:p w:rsidRPr="00440498" w:rsidR="000305CB" w:rsidP="000305CB" w:rsidRDefault="000305CB" w14:paraId="38BC5AF5" w14:textId="220BE2D0">
                  <w:pPr>
                    <w:rPr>
                      <w:rFonts w:ascii="Outfit" w:hAnsi="Outfit" w:cs="Segoe UI"/>
                      <w:color w:val="000C30"/>
                    </w:rPr>
                  </w:pP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How do Jewish beliefs, teachings and stories impact on daily life?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(7-9 Enquiry 2)</w:t>
                  </w:r>
                </w:p>
              </w:tc>
              <w:tc>
                <w:tcPr>
                  <w:tcW w:w="2552" w:type="dxa"/>
                </w:tcPr>
                <w:p w:rsidRPr="00440498" w:rsidR="000305CB" w:rsidP="000305CB" w:rsidRDefault="000305CB" w14:paraId="46B47A74" w14:textId="0EC8CBE9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  <w:r w:rsidRPr="002E4000">
                    <w:rPr>
                      <w:rFonts w:ascii="Outfit" w:hAnsi="Outfit" w:cs="Segoe UI"/>
                      <w:color w:val="000C30"/>
                    </w:rPr>
                    <w:t>Does belief in the Trinity help Christians make better sense of God as a whole?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9-10 Optional)</w:t>
                  </w:r>
                </w:p>
              </w:tc>
              <w:tc>
                <w:tcPr>
                  <w:tcW w:w="2456" w:type="dxa"/>
                </w:tcPr>
                <w:p w:rsidRPr="00440498" w:rsidR="000305CB" w:rsidP="000305CB" w:rsidRDefault="000305CB" w14:paraId="14CA837E" w14:textId="639CE75C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 xml:space="preserve">How does celebrating Shavuot help Jewish children feel closer to God?                                     </w:t>
                  </w:r>
                  <w:r w:rsidRPr="00440498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(7-9 Enquiry 3)</w:t>
                  </w:r>
                </w:p>
              </w:tc>
              <w:tc>
                <w:tcPr>
                  <w:tcW w:w="2221" w:type="dxa"/>
                </w:tcPr>
                <w:p w:rsidRPr="00440498" w:rsidR="000305CB" w:rsidP="000305CB" w:rsidRDefault="000305CB" w14:paraId="382339F6" w14:textId="1DF4B467">
                  <w:pP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2E4000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What is the best way for a Christian to show commitment to God?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9-10 Summer 2)</w:t>
                  </w:r>
                </w:p>
              </w:tc>
            </w:tr>
            <w:tr w:rsidRPr="00103771" w:rsidR="000305CB" w:rsidTr="00A765DC" w14:paraId="2E68E98C" w14:textId="77777777">
              <w:trPr>
                <w:trHeight w:val="300"/>
              </w:trPr>
              <w:tc>
                <w:tcPr>
                  <w:tcW w:w="1247" w:type="dxa"/>
                  <w:vMerge/>
                  <w:vAlign w:val="center"/>
                </w:tcPr>
                <w:p w:rsidRPr="005F7BA6" w:rsidR="000305CB" w:rsidP="000305CB" w:rsidRDefault="000305CB" w14:paraId="70E7B565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FF6463"/>
                </w:tcPr>
                <w:p w:rsidRPr="00440498" w:rsidR="000305CB" w:rsidP="000305CB" w:rsidRDefault="000305CB" w14:paraId="0426CB2C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8251B8"/>
                </w:tcPr>
                <w:p w:rsidRPr="00440498" w:rsidR="000305CB" w:rsidP="000305CB" w:rsidRDefault="000305CB" w14:paraId="5F4D049D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FF6463"/>
                </w:tcPr>
                <w:p w:rsidRPr="00440498" w:rsidR="000305CB" w:rsidP="000305CB" w:rsidRDefault="000305CB" w14:paraId="28B6ECA1" w14:textId="77777777">
                  <w:pPr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8251B8"/>
                </w:tcPr>
                <w:p w:rsidRPr="00440498" w:rsidR="000305CB" w:rsidP="000305CB" w:rsidRDefault="000305CB" w14:paraId="0CA09E0E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FF6463"/>
                </w:tcPr>
                <w:p w:rsidRPr="00440498" w:rsidR="000305CB" w:rsidP="000305CB" w:rsidRDefault="000305CB" w14:paraId="08DC3018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221" w:type="dxa"/>
                  <w:shd w:val="clear" w:color="auto" w:fill="8251B8"/>
                </w:tcPr>
                <w:p w:rsidRPr="00440498" w:rsidR="000305CB" w:rsidP="000305CB" w:rsidRDefault="000305CB" w14:paraId="022DB442" w14:textId="77777777">
                  <w:pP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</w:tr>
            <w:tr w:rsidRPr="00103771" w:rsidR="000305CB" w:rsidTr="53E8A046" w14:paraId="392D2A22" w14:textId="77777777">
              <w:trPr>
                <w:trHeight w:val="300"/>
              </w:trPr>
              <w:tc>
                <w:tcPr>
                  <w:tcW w:w="1247" w:type="dxa"/>
                  <w:shd w:val="clear" w:color="auto" w:fill="D9D9D9" w:themeFill="background1" w:themeFillShade="D9"/>
                  <w:vAlign w:val="center"/>
                </w:tcPr>
                <w:p w:rsidRPr="005F7BA6" w:rsidR="000305CB" w:rsidP="000305CB" w:rsidRDefault="000305CB" w14:paraId="11E9457D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3D1B9996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66DFECC7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378B6D9A" w14:textId="77777777">
                  <w:pPr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7AF88894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2B9C9B97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221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3209B338" w14:textId="77777777">
                  <w:pP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</w:tr>
            <w:tr w:rsidRPr="00103771" w:rsidR="00861464" w:rsidTr="53E8A046" w14:paraId="0D2E8945" w14:textId="77777777">
              <w:trPr>
                <w:trHeight w:val="300"/>
              </w:trPr>
              <w:tc>
                <w:tcPr>
                  <w:tcW w:w="1247" w:type="dxa"/>
                  <w:vMerge w:val="restart"/>
                  <w:vAlign w:val="center"/>
                </w:tcPr>
                <w:p w:rsidR="00861464" w:rsidP="000305CB" w:rsidRDefault="00861464" w14:paraId="754DA5E2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  <w:p w:rsidR="00861464" w:rsidP="000305CB" w:rsidRDefault="00861464" w14:paraId="71DF40EB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Year 6</w:t>
                  </w:r>
                </w:p>
                <w:p w:rsidRPr="005F7BA6" w:rsidR="00861464" w:rsidP="000305CB" w:rsidRDefault="00861464" w14:paraId="65CC9240" w14:textId="3C8545FC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  <w:t>Ages 10-11</w:t>
                  </w:r>
                </w:p>
              </w:tc>
              <w:tc>
                <w:tcPr>
                  <w:tcW w:w="2410" w:type="dxa"/>
                </w:tcPr>
                <w:p w:rsidRPr="00440498" w:rsidR="00861464" w:rsidP="000305CB" w:rsidRDefault="00861464" w14:paraId="7413892C" w14:textId="75E1C386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How do inspirational people impact Humanists lives today?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9-12 Enquiry 1)</w:t>
                  </w:r>
                </w:p>
              </w:tc>
              <w:tc>
                <w:tcPr>
                  <w:tcW w:w="2410" w:type="dxa"/>
                </w:tcPr>
                <w:p w:rsidRPr="00440498" w:rsidR="00861464" w:rsidP="000305CB" w:rsidRDefault="00861464" w14:paraId="2C825AB7" w14:textId="0758B6E6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  <w:r w:rsidRPr="00D41D28">
                    <w:rPr>
                      <w:rFonts w:ascii="Outfit" w:hAnsi="Outfit" w:cs="Segoe UI"/>
                      <w:color w:val="000C30"/>
                    </w:rPr>
                    <w:t>Do Christian celebrations and traditions help Christians understand who Jesus was and why he was born?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10-11 Autumn 2)</w:t>
                  </w:r>
                </w:p>
              </w:tc>
              <w:tc>
                <w:tcPr>
                  <w:tcW w:w="2551" w:type="dxa"/>
                </w:tcPr>
                <w:p w:rsidRPr="00440498" w:rsidR="00861464" w:rsidP="000305CB" w:rsidRDefault="00861464" w14:paraId="1FDEF087" w14:textId="5719F6D3">
                  <w:pPr>
                    <w:rPr>
                      <w:rFonts w:ascii="Outfit" w:hAnsi="Outfit" w:cs="Segoe UI"/>
                      <w:color w:val="000C30"/>
                    </w:rPr>
                  </w:pPr>
                  <w:r w:rsidRPr="00D41D28">
                    <w:rPr>
                      <w:rFonts w:ascii="Outfit" w:hAnsi="Outfit" w:cs="Segoe UI"/>
                      <w:color w:val="000C30"/>
                    </w:rPr>
                    <w:t>Is anything ever eternal?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10-11 Spring 1)</w:t>
                  </w:r>
                </w:p>
              </w:tc>
              <w:tc>
                <w:tcPr>
                  <w:tcW w:w="2552" w:type="dxa"/>
                </w:tcPr>
                <w:p w:rsidRPr="00440498" w:rsidR="00861464" w:rsidP="000305CB" w:rsidRDefault="00861464" w14:paraId="46BE40E9" w14:textId="7FE0C332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  <w:r w:rsidRPr="006D7AAA">
                    <w:rPr>
                      <w:rFonts w:ascii="Outfit" w:hAnsi="Outfit" w:cs="Segoe UI"/>
                      <w:color w:val="000C30"/>
                    </w:rPr>
                    <w:t>How do the events of Easter and Pentecost impact on Christians today?</w:t>
                  </w:r>
                  <w:r>
                    <w:rPr>
                      <w:rFonts w:ascii="Outfit" w:hAnsi="Outfit" w:cs="Segoe UI"/>
                      <w:color w:val="000C30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10-11 Spring 2 Alt.)</w:t>
                  </w:r>
                </w:p>
              </w:tc>
              <w:tc>
                <w:tcPr>
                  <w:tcW w:w="2456" w:type="dxa"/>
                </w:tcPr>
                <w:p w:rsidRPr="00440498" w:rsidR="00861464" w:rsidP="000305CB" w:rsidRDefault="00861464" w14:paraId="0BCD0AA2" w14:textId="618D9714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9C79FF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What is the best way for a Muslim to show commitment to God?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9-12 Enquiry 1)</w:t>
                  </w:r>
                </w:p>
              </w:tc>
              <w:tc>
                <w:tcPr>
                  <w:tcW w:w="2221" w:type="dxa"/>
                </w:tcPr>
                <w:p w:rsidRPr="00440498" w:rsidR="00861464" w:rsidP="000305CB" w:rsidRDefault="00861464" w14:paraId="541D901D" w14:textId="3855D005">
                  <w:pP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  <w:r w:rsidRPr="00E13DFB"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t>How is the Qur’an vital to Muslims today?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  <w:br/>
                  </w:r>
                  <w:r w:rsidRPr="00FE271A"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(</w:t>
                  </w:r>
                  <w:r>
                    <w:rPr>
                      <w:rFonts w:ascii="Outfit" w:hAnsi="Outfit" w:eastAsia="Times New Roman" w:cs="Segoe UI"/>
                      <w:color w:val="000C30"/>
                      <w:kern w:val="0"/>
                      <w:sz w:val="18"/>
                      <w:szCs w:val="18"/>
                      <w:lang w:eastAsia="en-GB"/>
                      <w14:ligatures w14:val="none"/>
                    </w:rPr>
                    <w:t>9-12 Enquiry 2)</w:t>
                  </w:r>
                </w:p>
              </w:tc>
            </w:tr>
            <w:tr w:rsidRPr="00103771" w:rsidR="00861464" w:rsidTr="53E8A046" w14:paraId="4FB70981" w14:textId="77777777">
              <w:trPr>
                <w:trHeight w:val="300"/>
              </w:trPr>
              <w:tc>
                <w:tcPr>
                  <w:tcW w:w="1247" w:type="dxa"/>
                  <w:vMerge/>
                  <w:vAlign w:val="center"/>
                </w:tcPr>
                <w:p w:rsidRPr="005F7BA6" w:rsidR="00861464" w:rsidP="000305CB" w:rsidRDefault="00861464" w14:paraId="275DD1F5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5FC9E0"/>
                </w:tcPr>
                <w:p w:rsidRPr="00440498" w:rsidR="00861464" w:rsidP="000305CB" w:rsidRDefault="00861464" w14:paraId="554C69D6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8251B8"/>
                </w:tcPr>
                <w:p w:rsidRPr="00440498" w:rsidR="00861464" w:rsidP="000305CB" w:rsidRDefault="00861464" w14:paraId="6F851BAB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8251B8"/>
                </w:tcPr>
                <w:p w:rsidRPr="00440498" w:rsidR="00861464" w:rsidP="000305CB" w:rsidRDefault="00861464" w14:paraId="608362A9" w14:textId="77777777">
                  <w:pPr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8251B8"/>
                </w:tcPr>
                <w:p w:rsidRPr="00440498" w:rsidR="00861464" w:rsidP="000305CB" w:rsidRDefault="00861464" w14:paraId="2B6CCAD5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97BF3D"/>
                </w:tcPr>
                <w:p w:rsidRPr="00440498" w:rsidR="00861464" w:rsidP="000305CB" w:rsidRDefault="00861464" w14:paraId="07AE1444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221" w:type="dxa"/>
                  <w:shd w:val="clear" w:color="auto" w:fill="97BF3D"/>
                </w:tcPr>
                <w:p w:rsidRPr="00440498" w:rsidR="00861464" w:rsidP="000305CB" w:rsidRDefault="00861464" w14:paraId="3C4C21BC" w14:textId="77777777">
                  <w:pP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</w:tr>
            <w:tr w:rsidRPr="00103771" w:rsidR="000305CB" w:rsidTr="53E8A046" w14:paraId="296A137F" w14:textId="77777777">
              <w:trPr>
                <w:trHeight w:val="300"/>
              </w:trPr>
              <w:tc>
                <w:tcPr>
                  <w:tcW w:w="1247" w:type="dxa"/>
                  <w:shd w:val="clear" w:color="auto" w:fill="D9D9D9" w:themeFill="background1" w:themeFillShade="D9"/>
                  <w:vAlign w:val="center"/>
                </w:tcPr>
                <w:p w:rsidRPr="005F7BA6" w:rsidR="000305CB" w:rsidP="000305CB" w:rsidRDefault="000305CB" w14:paraId="365186D2" w14:textId="77777777">
                  <w:pPr>
                    <w:rPr>
                      <w:rFonts w:ascii="Outfit" w:hAnsi="Outfit" w:eastAsia="Times New Roman" w:cs="Segoe UI"/>
                      <w:b/>
                      <w:bCs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70ADE753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410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5A904E77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1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6D1F1A0C" w14:textId="77777777">
                  <w:pPr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552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5D373100" w14:textId="77777777">
                  <w:pPr>
                    <w:spacing w:after="100" w:afterAutospacing="1"/>
                    <w:rPr>
                      <w:rFonts w:ascii="Outfit" w:hAnsi="Outfit" w:cs="Segoe UI"/>
                      <w:color w:val="000C30"/>
                    </w:rPr>
                  </w:pPr>
                </w:p>
              </w:tc>
              <w:tc>
                <w:tcPr>
                  <w:tcW w:w="2456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295FA38B" w14:textId="77777777">
                  <w:pPr>
                    <w:spacing w:after="100" w:afterAutospacing="1"/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  <w:tc>
                <w:tcPr>
                  <w:tcW w:w="2221" w:type="dxa"/>
                  <w:shd w:val="clear" w:color="auto" w:fill="D9D9D9" w:themeFill="background1" w:themeFillShade="D9"/>
                </w:tcPr>
                <w:p w:rsidRPr="00440498" w:rsidR="000305CB" w:rsidP="000305CB" w:rsidRDefault="000305CB" w14:paraId="5511DD77" w14:textId="77777777">
                  <w:pPr>
                    <w:rPr>
                      <w:rFonts w:ascii="Outfit" w:hAnsi="Outfit" w:eastAsia="Times New Roman" w:cs="Segoe UI"/>
                      <w:color w:val="000C30"/>
                      <w:kern w:val="0"/>
                      <w:lang w:eastAsia="en-GB"/>
                      <w14:ligatures w14:val="none"/>
                    </w:rPr>
                  </w:pPr>
                </w:p>
              </w:tc>
            </w:tr>
          </w:tbl>
          <w:p w:rsidRPr="000C3E0F" w:rsidR="00601738" w:rsidP="000C3E0F" w:rsidRDefault="00E210D4" w14:paraId="328DC58D" w14:textId="04170FB5">
            <w:pPr>
              <w:jc w:val="center"/>
              <w:rPr>
                <w:rFonts w:ascii="Outfit" w:hAnsi="Outfit" w:eastAsia="Outfit" w:cs="Outfit"/>
                <w:b/>
                <w:bCs/>
                <w:color w:val="000C30"/>
              </w:rPr>
            </w:pPr>
            <w:r w:rsidRPr="53E8A046">
              <w:rPr>
                <w:rFonts w:ascii="Outfit" w:hAnsi="Outfit" w:eastAsia="Outfit" w:cs="Outfit"/>
                <w:b/>
                <w:bCs/>
                <w:color w:val="000C30"/>
              </w:rPr>
              <w:t>Notes:</w:t>
            </w:r>
          </w:p>
        </w:tc>
      </w:tr>
    </w:tbl>
    <w:p w:rsidR="00EE7E6E" w:rsidP="00341E93" w:rsidRDefault="00EE7E6E" w14:paraId="4F2E12F5" w14:textId="77777777">
      <w:pPr>
        <w:rPr>
          <w:rFonts w:ascii="Segoe UI" w:hAnsi="Segoe UI" w:cs="Segoe UI"/>
          <w:b/>
          <w:bCs/>
        </w:rPr>
      </w:pPr>
    </w:p>
    <w:p w:rsidRPr="006B2616" w:rsidR="006B2616" w:rsidP="00341E93" w:rsidRDefault="006B2616" w14:paraId="27625F44" w14:textId="726FEB96">
      <w:pPr>
        <w:rPr>
          <w:rFonts w:ascii="Outfit" w:hAnsi="Outfit" w:cs="Segoe UI"/>
          <w:b/>
          <w:bCs/>
          <w:color w:val="000C30"/>
        </w:rPr>
      </w:pPr>
    </w:p>
    <w:sectPr w:rsidRPr="006B2616" w:rsidR="006B2616" w:rsidSect="00C0736C"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43C54" w:rsidP="004572CD" w:rsidRDefault="00143C54" w14:paraId="3BD847BA" w14:textId="77777777">
      <w:pPr>
        <w:spacing w:after="0" w:line="240" w:lineRule="auto"/>
      </w:pPr>
      <w:r>
        <w:separator/>
      </w:r>
    </w:p>
  </w:endnote>
  <w:endnote w:type="continuationSeparator" w:id="0">
    <w:p w:rsidR="00143C54" w:rsidP="004572CD" w:rsidRDefault="00143C54" w14:paraId="2384E54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utfit">
    <w:altName w:val="Calibri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72CD" w:rsidP="004572CD" w:rsidRDefault="004572CD" w14:paraId="25DD9A53" w14:textId="5605211E">
    <w:pPr>
      <w:pStyle w:val="Footer"/>
      <w:jc w:val="center"/>
    </w:pPr>
    <w:r>
      <w:rPr>
        <w:rFonts w:cstheme="minorHAnsi"/>
      </w:rPr>
      <w:t>©</w:t>
    </w:r>
    <w:r>
      <w:t xml:space="preserve"> Jigsaw Education Group</w:t>
    </w:r>
  </w:p>
  <w:p w:rsidR="004572CD" w:rsidRDefault="004572CD" w14:paraId="4450416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43C54" w:rsidP="004572CD" w:rsidRDefault="00143C54" w14:paraId="215A508B" w14:textId="77777777">
      <w:pPr>
        <w:spacing w:after="0" w:line="240" w:lineRule="auto"/>
      </w:pPr>
      <w:r>
        <w:separator/>
      </w:r>
    </w:p>
  </w:footnote>
  <w:footnote w:type="continuationSeparator" w:id="0">
    <w:p w:rsidR="00143C54" w:rsidP="004572CD" w:rsidRDefault="00143C54" w14:paraId="027EE24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C391E"/>
    <w:multiLevelType w:val="hybridMultilevel"/>
    <w:tmpl w:val="CBBA26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75725D9"/>
    <w:multiLevelType w:val="hybridMultilevel"/>
    <w:tmpl w:val="6BA40A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EF03EB3"/>
    <w:multiLevelType w:val="hybridMultilevel"/>
    <w:tmpl w:val="4F82C5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66A0A50"/>
    <w:multiLevelType w:val="hybridMultilevel"/>
    <w:tmpl w:val="1CB4A7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7CF05AE"/>
    <w:multiLevelType w:val="hybridMultilevel"/>
    <w:tmpl w:val="51F2457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5" w15:restartNumberingAfterBreak="0">
    <w:nsid w:val="490C17D0"/>
    <w:multiLevelType w:val="hybridMultilevel"/>
    <w:tmpl w:val="654A59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A02FC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1E04C27"/>
    <w:multiLevelType w:val="hybridMultilevel"/>
    <w:tmpl w:val="0106C3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0392884"/>
    <w:multiLevelType w:val="hybridMultilevel"/>
    <w:tmpl w:val="F53492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15900205">
    <w:abstractNumId w:val="5"/>
  </w:num>
  <w:num w:numId="2" w16cid:durableId="587273329">
    <w:abstractNumId w:val="8"/>
  </w:num>
  <w:num w:numId="3" w16cid:durableId="1912693680">
    <w:abstractNumId w:val="6"/>
  </w:num>
  <w:num w:numId="4" w16cid:durableId="704596084">
    <w:abstractNumId w:val="2"/>
  </w:num>
  <w:num w:numId="5" w16cid:durableId="1049377356">
    <w:abstractNumId w:val="3"/>
  </w:num>
  <w:num w:numId="6" w16cid:durableId="2030719538">
    <w:abstractNumId w:val="1"/>
  </w:num>
  <w:num w:numId="7" w16cid:durableId="2123066186">
    <w:abstractNumId w:val="7"/>
  </w:num>
  <w:num w:numId="8" w16cid:durableId="280116623">
    <w:abstractNumId w:val="4"/>
  </w:num>
  <w:num w:numId="9" w16cid:durableId="716930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36C"/>
    <w:rsid w:val="000011D8"/>
    <w:rsid w:val="0002077E"/>
    <w:rsid w:val="00027AA3"/>
    <w:rsid w:val="000305CB"/>
    <w:rsid w:val="00067DF4"/>
    <w:rsid w:val="00085A4E"/>
    <w:rsid w:val="00092D70"/>
    <w:rsid w:val="00093602"/>
    <w:rsid w:val="00096484"/>
    <w:rsid w:val="000B2D60"/>
    <w:rsid w:val="000C3E0F"/>
    <w:rsid w:val="000C7DE6"/>
    <w:rsid w:val="000D074B"/>
    <w:rsid w:val="000D0E74"/>
    <w:rsid w:val="000D34D3"/>
    <w:rsid w:val="000E4569"/>
    <w:rsid w:val="001015ED"/>
    <w:rsid w:val="00103771"/>
    <w:rsid w:val="001178B2"/>
    <w:rsid w:val="00122DCB"/>
    <w:rsid w:val="00143C54"/>
    <w:rsid w:val="00146B12"/>
    <w:rsid w:val="0016781A"/>
    <w:rsid w:val="00167E17"/>
    <w:rsid w:val="001720E8"/>
    <w:rsid w:val="00175584"/>
    <w:rsid w:val="00193517"/>
    <w:rsid w:val="001A3A0F"/>
    <w:rsid w:val="001A4DFB"/>
    <w:rsid w:val="001B0C45"/>
    <w:rsid w:val="001B0D7C"/>
    <w:rsid w:val="001B0E3A"/>
    <w:rsid w:val="001B1F39"/>
    <w:rsid w:val="001B5533"/>
    <w:rsid w:val="001D2F9F"/>
    <w:rsid w:val="001E713A"/>
    <w:rsid w:val="001F0159"/>
    <w:rsid w:val="00214824"/>
    <w:rsid w:val="0021614A"/>
    <w:rsid w:val="00216200"/>
    <w:rsid w:val="00216586"/>
    <w:rsid w:val="00221B2B"/>
    <w:rsid w:val="0024558F"/>
    <w:rsid w:val="00254A2E"/>
    <w:rsid w:val="00257ACC"/>
    <w:rsid w:val="00260458"/>
    <w:rsid w:val="00260E09"/>
    <w:rsid w:val="002708E3"/>
    <w:rsid w:val="00271C26"/>
    <w:rsid w:val="00272442"/>
    <w:rsid w:val="00292087"/>
    <w:rsid w:val="002A3023"/>
    <w:rsid w:val="002A46CF"/>
    <w:rsid w:val="002C68DE"/>
    <w:rsid w:val="002E4000"/>
    <w:rsid w:val="002F5ECE"/>
    <w:rsid w:val="0030033C"/>
    <w:rsid w:val="003031A6"/>
    <w:rsid w:val="00310ED9"/>
    <w:rsid w:val="00313B0B"/>
    <w:rsid w:val="003264DC"/>
    <w:rsid w:val="00330E13"/>
    <w:rsid w:val="00341E93"/>
    <w:rsid w:val="00341FA5"/>
    <w:rsid w:val="0035170B"/>
    <w:rsid w:val="0035298F"/>
    <w:rsid w:val="00364E9D"/>
    <w:rsid w:val="003721B4"/>
    <w:rsid w:val="00374192"/>
    <w:rsid w:val="00374D8E"/>
    <w:rsid w:val="0038249D"/>
    <w:rsid w:val="00387271"/>
    <w:rsid w:val="00387626"/>
    <w:rsid w:val="003A5018"/>
    <w:rsid w:val="003B1F85"/>
    <w:rsid w:val="003D17EE"/>
    <w:rsid w:val="003E10E8"/>
    <w:rsid w:val="003F46B4"/>
    <w:rsid w:val="004138A0"/>
    <w:rsid w:val="00421835"/>
    <w:rsid w:val="00421963"/>
    <w:rsid w:val="00431CE6"/>
    <w:rsid w:val="00432292"/>
    <w:rsid w:val="00440498"/>
    <w:rsid w:val="004423FF"/>
    <w:rsid w:val="00442896"/>
    <w:rsid w:val="00447520"/>
    <w:rsid w:val="00454255"/>
    <w:rsid w:val="004572CD"/>
    <w:rsid w:val="00457BF3"/>
    <w:rsid w:val="00461DA5"/>
    <w:rsid w:val="00473026"/>
    <w:rsid w:val="00487CF8"/>
    <w:rsid w:val="00495E78"/>
    <w:rsid w:val="004A13F7"/>
    <w:rsid w:val="004B0062"/>
    <w:rsid w:val="004B4B97"/>
    <w:rsid w:val="004C27E9"/>
    <w:rsid w:val="004D36F0"/>
    <w:rsid w:val="004D5099"/>
    <w:rsid w:val="004E4B91"/>
    <w:rsid w:val="004F112B"/>
    <w:rsid w:val="005029EE"/>
    <w:rsid w:val="00505355"/>
    <w:rsid w:val="00514ECE"/>
    <w:rsid w:val="0051740D"/>
    <w:rsid w:val="00522A66"/>
    <w:rsid w:val="00526A27"/>
    <w:rsid w:val="005279D4"/>
    <w:rsid w:val="00535FB3"/>
    <w:rsid w:val="00542471"/>
    <w:rsid w:val="005551E6"/>
    <w:rsid w:val="0055632B"/>
    <w:rsid w:val="005639F0"/>
    <w:rsid w:val="00563DDC"/>
    <w:rsid w:val="005700D9"/>
    <w:rsid w:val="00577659"/>
    <w:rsid w:val="00596C87"/>
    <w:rsid w:val="005A0402"/>
    <w:rsid w:val="005B20B4"/>
    <w:rsid w:val="005B47DE"/>
    <w:rsid w:val="005B7113"/>
    <w:rsid w:val="005C22BE"/>
    <w:rsid w:val="005C6CD0"/>
    <w:rsid w:val="005E5E5E"/>
    <w:rsid w:val="005E7899"/>
    <w:rsid w:val="005F6001"/>
    <w:rsid w:val="005F7BA6"/>
    <w:rsid w:val="00601738"/>
    <w:rsid w:val="006036E5"/>
    <w:rsid w:val="006117FD"/>
    <w:rsid w:val="00612F13"/>
    <w:rsid w:val="00613826"/>
    <w:rsid w:val="00615B3D"/>
    <w:rsid w:val="00621EA4"/>
    <w:rsid w:val="006305BB"/>
    <w:rsid w:val="00643E75"/>
    <w:rsid w:val="0065471B"/>
    <w:rsid w:val="00662162"/>
    <w:rsid w:val="00667303"/>
    <w:rsid w:val="0067636B"/>
    <w:rsid w:val="006849DF"/>
    <w:rsid w:val="006917C5"/>
    <w:rsid w:val="006B2616"/>
    <w:rsid w:val="006C06DF"/>
    <w:rsid w:val="006C4ACE"/>
    <w:rsid w:val="006C4DFA"/>
    <w:rsid w:val="006D23FC"/>
    <w:rsid w:val="006D58F1"/>
    <w:rsid w:val="006D6019"/>
    <w:rsid w:val="006D7AAA"/>
    <w:rsid w:val="006E4524"/>
    <w:rsid w:val="007032FF"/>
    <w:rsid w:val="00710267"/>
    <w:rsid w:val="00710B7B"/>
    <w:rsid w:val="00716E70"/>
    <w:rsid w:val="00737C8A"/>
    <w:rsid w:val="00741725"/>
    <w:rsid w:val="00761328"/>
    <w:rsid w:val="00761A7D"/>
    <w:rsid w:val="0076345F"/>
    <w:rsid w:val="00773BCD"/>
    <w:rsid w:val="007761AE"/>
    <w:rsid w:val="0077675E"/>
    <w:rsid w:val="007770DB"/>
    <w:rsid w:val="00777569"/>
    <w:rsid w:val="0079736D"/>
    <w:rsid w:val="007A68B4"/>
    <w:rsid w:val="007B4AFA"/>
    <w:rsid w:val="007C4BFF"/>
    <w:rsid w:val="007D0DAA"/>
    <w:rsid w:val="007D40CC"/>
    <w:rsid w:val="0080550D"/>
    <w:rsid w:val="00806CC3"/>
    <w:rsid w:val="00832DF5"/>
    <w:rsid w:val="008429A6"/>
    <w:rsid w:val="00851492"/>
    <w:rsid w:val="008558C6"/>
    <w:rsid w:val="00861464"/>
    <w:rsid w:val="00863944"/>
    <w:rsid w:val="008755A1"/>
    <w:rsid w:val="00880A6B"/>
    <w:rsid w:val="00881484"/>
    <w:rsid w:val="0088268B"/>
    <w:rsid w:val="00885EC0"/>
    <w:rsid w:val="0088682E"/>
    <w:rsid w:val="0088769B"/>
    <w:rsid w:val="00887E05"/>
    <w:rsid w:val="008911BF"/>
    <w:rsid w:val="00896F78"/>
    <w:rsid w:val="008977D7"/>
    <w:rsid w:val="008A2B84"/>
    <w:rsid w:val="008B324B"/>
    <w:rsid w:val="008B4A88"/>
    <w:rsid w:val="008C2D8C"/>
    <w:rsid w:val="008C32DB"/>
    <w:rsid w:val="008C5838"/>
    <w:rsid w:val="008E3DD6"/>
    <w:rsid w:val="0090060E"/>
    <w:rsid w:val="00900A45"/>
    <w:rsid w:val="00914B1A"/>
    <w:rsid w:val="00926595"/>
    <w:rsid w:val="00940FA9"/>
    <w:rsid w:val="009419A0"/>
    <w:rsid w:val="00945715"/>
    <w:rsid w:val="00961C9C"/>
    <w:rsid w:val="00962801"/>
    <w:rsid w:val="00966FFC"/>
    <w:rsid w:val="00975194"/>
    <w:rsid w:val="0098602B"/>
    <w:rsid w:val="00990451"/>
    <w:rsid w:val="00994C51"/>
    <w:rsid w:val="009B50CF"/>
    <w:rsid w:val="009C1342"/>
    <w:rsid w:val="009C79FF"/>
    <w:rsid w:val="009D5F7B"/>
    <w:rsid w:val="009E2F04"/>
    <w:rsid w:val="009E69AF"/>
    <w:rsid w:val="009F43BD"/>
    <w:rsid w:val="00A11CB9"/>
    <w:rsid w:val="00A23763"/>
    <w:rsid w:val="00A237B6"/>
    <w:rsid w:val="00A3018E"/>
    <w:rsid w:val="00A31E4C"/>
    <w:rsid w:val="00A33466"/>
    <w:rsid w:val="00A36B2E"/>
    <w:rsid w:val="00A40C15"/>
    <w:rsid w:val="00A54556"/>
    <w:rsid w:val="00A6479A"/>
    <w:rsid w:val="00A6668A"/>
    <w:rsid w:val="00A6776A"/>
    <w:rsid w:val="00A765DC"/>
    <w:rsid w:val="00A91BE7"/>
    <w:rsid w:val="00A924ED"/>
    <w:rsid w:val="00A966DA"/>
    <w:rsid w:val="00A97B46"/>
    <w:rsid w:val="00AA4886"/>
    <w:rsid w:val="00AA6A62"/>
    <w:rsid w:val="00AA76BB"/>
    <w:rsid w:val="00AB3B54"/>
    <w:rsid w:val="00AD1A11"/>
    <w:rsid w:val="00AD20C3"/>
    <w:rsid w:val="00AD5029"/>
    <w:rsid w:val="00AE6B88"/>
    <w:rsid w:val="00B104F3"/>
    <w:rsid w:val="00B15EC8"/>
    <w:rsid w:val="00B20BD3"/>
    <w:rsid w:val="00B31E90"/>
    <w:rsid w:val="00B47805"/>
    <w:rsid w:val="00B55BE4"/>
    <w:rsid w:val="00B90DD8"/>
    <w:rsid w:val="00B939DA"/>
    <w:rsid w:val="00B96AE0"/>
    <w:rsid w:val="00BB37CD"/>
    <w:rsid w:val="00BC222E"/>
    <w:rsid w:val="00BC4F2C"/>
    <w:rsid w:val="00C0736C"/>
    <w:rsid w:val="00C1284D"/>
    <w:rsid w:val="00C21F04"/>
    <w:rsid w:val="00C23118"/>
    <w:rsid w:val="00C31159"/>
    <w:rsid w:val="00C3474C"/>
    <w:rsid w:val="00C361C9"/>
    <w:rsid w:val="00C477AB"/>
    <w:rsid w:val="00C640B6"/>
    <w:rsid w:val="00C65B53"/>
    <w:rsid w:val="00C67122"/>
    <w:rsid w:val="00C709A2"/>
    <w:rsid w:val="00C71821"/>
    <w:rsid w:val="00C80045"/>
    <w:rsid w:val="00C81A61"/>
    <w:rsid w:val="00C929BE"/>
    <w:rsid w:val="00CA051D"/>
    <w:rsid w:val="00CC2A5E"/>
    <w:rsid w:val="00CE0ACA"/>
    <w:rsid w:val="00CE0FFD"/>
    <w:rsid w:val="00CE28F3"/>
    <w:rsid w:val="00CE2976"/>
    <w:rsid w:val="00CE610E"/>
    <w:rsid w:val="00CF092A"/>
    <w:rsid w:val="00CF0BA4"/>
    <w:rsid w:val="00CF18BA"/>
    <w:rsid w:val="00CF3F77"/>
    <w:rsid w:val="00D02959"/>
    <w:rsid w:val="00D06A6D"/>
    <w:rsid w:val="00D119C1"/>
    <w:rsid w:val="00D1704C"/>
    <w:rsid w:val="00D2023D"/>
    <w:rsid w:val="00D256F9"/>
    <w:rsid w:val="00D26605"/>
    <w:rsid w:val="00D41D28"/>
    <w:rsid w:val="00D5790D"/>
    <w:rsid w:val="00D60CC2"/>
    <w:rsid w:val="00D658FD"/>
    <w:rsid w:val="00D976B1"/>
    <w:rsid w:val="00DB7177"/>
    <w:rsid w:val="00DD5FC6"/>
    <w:rsid w:val="00DE64A9"/>
    <w:rsid w:val="00E0098A"/>
    <w:rsid w:val="00E022CC"/>
    <w:rsid w:val="00E043F8"/>
    <w:rsid w:val="00E07586"/>
    <w:rsid w:val="00E13DFB"/>
    <w:rsid w:val="00E210D4"/>
    <w:rsid w:val="00E31F4E"/>
    <w:rsid w:val="00E52826"/>
    <w:rsid w:val="00E61F9C"/>
    <w:rsid w:val="00E63517"/>
    <w:rsid w:val="00E665E7"/>
    <w:rsid w:val="00E67711"/>
    <w:rsid w:val="00E720B0"/>
    <w:rsid w:val="00E8148C"/>
    <w:rsid w:val="00E85B01"/>
    <w:rsid w:val="00EA244A"/>
    <w:rsid w:val="00EB1746"/>
    <w:rsid w:val="00ED5606"/>
    <w:rsid w:val="00EE2C23"/>
    <w:rsid w:val="00EE2E85"/>
    <w:rsid w:val="00EE5310"/>
    <w:rsid w:val="00EE7E6E"/>
    <w:rsid w:val="00EF3375"/>
    <w:rsid w:val="00F00DCC"/>
    <w:rsid w:val="00F02E2F"/>
    <w:rsid w:val="00F12AC3"/>
    <w:rsid w:val="00F13C06"/>
    <w:rsid w:val="00F31C30"/>
    <w:rsid w:val="00F5564A"/>
    <w:rsid w:val="00F5799D"/>
    <w:rsid w:val="00F645DF"/>
    <w:rsid w:val="00F70B98"/>
    <w:rsid w:val="00F7188D"/>
    <w:rsid w:val="00F762DC"/>
    <w:rsid w:val="00F80C09"/>
    <w:rsid w:val="00F96197"/>
    <w:rsid w:val="00FB063B"/>
    <w:rsid w:val="00FB1572"/>
    <w:rsid w:val="00FC4E0B"/>
    <w:rsid w:val="00FD5725"/>
    <w:rsid w:val="00FE0502"/>
    <w:rsid w:val="00FE271A"/>
    <w:rsid w:val="00FF24C3"/>
    <w:rsid w:val="00FF2E9D"/>
    <w:rsid w:val="00FF7994"/>
    <w:rsid w:val="014BD781"/>
    <w:rsid w:val="02FE8867"/>
    <w:rsid w:val="03F14C65"/>
    <w:rsid w:val="108A044B"/>
    <w:rsid w:val="1130D6D3"/>
    <w:rsid w:val="1A376593"/>
    <w:rsid w:val="1DC8EA91"/>
    <w:rsid w:val="1F686A1F"/>
    <w:rsid w:val="20493069"/>
    <w:rsid w:val="2155AE1E"/>
    <w:rsid w:val="280EA77C"/>
    <w:rsid w:val="2DD40503"/>
    <w:rsid w:val="3206FF2B"/>
    <w:rsid w:val="35440A14"/>
    <w:rsid w:val="3A4C3221"/>
    <w:rsid w:val="3C17C663"/>
    <w:rsid w:val="42895685"/>
    <w:rsid w:val="4694AD2C"/>
    <w:rsid w:val="46C23B1C"/>
    <w:rsid w:val="47373795"/>
    <w:rsid w:val="4C488F8E"/>
    <w:rsid w:val="53E8A046"/>
    <w:rsid w:val="56DEF9B4"/>
    <w:rsid w:val="570441D6"/>
    <w:rsid w:val="5A437C7E"/>
    <w:rsid w:val="61689CA2"/>
    <w:rsid w:val="61C7085E"/>
    <w:rsid w:val="684F936A"/>
    <w:rsid w:val="694DDF1D"/>
    <w:rsid w:val="6A9357D3"/>
    <w:rsid w:val="74EA1B13"/>
    <w:rsid w:val="78C1FEB6"/>
    <w:rsid w:val="7BDB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D554E"/>
  <w15:chartTrackingRefBased/>
  <w15:docId w15:val="{B56DC4DA-4B0E-4F30-A30E-D132DB8E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7182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736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C0736C"/>
    <w:rPr>
      <w:b/>
      <w:bCs/>
    </w:rPr>
  </w:style>
  <w:style w:type="character" w:styleId="text-green" w:customStyle="1">
    <w:name w:val="text-green"/>
    <w:basedOn w:val="DefaultParagraphFont"/>
    <w:rsid w:val="00C0736C"/>
  </w:style>
  <w:style w:type="character" w:styleId="text-jigsaw-blue" w:customStyle="1">
    <w:name w:val="text-jigsaw-blue"/>
    <w:basedOn w:val="DefaultParagraphFont"/>
    <w:rsid w:val="00C0736C"/>
  </w:style>
  <w:style w:type="character" w:styleId="text-jigsaw-red" w:customStyle="1">
    <w:name w:val="text-jigsaw-red"/>
    <w:basedOn w:val="DefaultParagraphFont"/>
    <w:rsid w:val="00C0736C"/>
  </w:style>
  <w:style w:type="paragraph" w:styleId="ListParagraph">
    <w:name w:val="List Paragraph"/>
    <w:basedOn w:val="Normal"/>
    <w:uiPriority w:val="34"/>
    <w:qFormat/>
    <w:rsid w:val="00961C9C"/>
    <w:pPr>
      <w:ind w:left="720"/>
      <w:contextualSpacing/>
    </w:pPr>
  </w:style>
  <w:style w:type="paragraph" w:styleId="Default" w:customStyle="1">
    <w:name w:val="Default"/>
    <w:rsid w:val="005776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572C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572CD"/>
  </w:style>
  <w:style w:type="paragraph" w:styleId="Footer">
    <w:name w:val="footer"/>
    <w:basedOn w:val="Normal"/>
    <w:link w:val="FooterChar"/>
    <w:uiPriority w:val="99"/>
    <w:unhideWhenUsed/>
    <w:rsid w:val="004572C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572CD"/>
  </w:style>
  <w:style w:type="table" w:styleId="TableGrid">
    <w:name w:val="Table Grid"/>
    <w:basedOn w:val="TableNormal"/>
    <w:uiPriority w:val="39"/>
    <w:rsid w:val="00374D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214824"/>
    <w:rPr>
      <w:color w:val="0563C1" w:themeColor="hyperlink"/>
      <w:u w:val="single"/>
    </w:rPr>
  </w:style>
  <w:style w:type="paragraph" w:styleId="paragraph" w:customStyle="1">
    <w:name w:val="paragraph"/>
    <w:basedOn w:val="Normal"/>
    <w:rsid w:val="00880A6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880A6B"/>
  </w:style>
  <w:style w:type="character" w:styleId="eop" w:customStyle="1">
    <w:name w:val="eop"/>
    <w:basedOn w:val="DefaultParagraphFont"/>
    <w:rsid w:val="00880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1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4ef0bcdc-9771-46b3-b994-610dc8407bf4">
      <Terms xmlns="http://schemas.microsoft.com/office/infopath/2007/PartnerControls"/>
    </lcf76f155ced4ddcb4097134ff3c332f>
    <Preview xmlns="4ef0bcdc-9771-46b3-b994-610dc8407bf4" xsi:nil="true"/>
    <_ip_UnifiedCompliancePolicyProperties xmlns="http://schemas.microsoft.com/sharepoint/v3" xsi:nil="true"/>
    <TaxCatchAll xmlns="a5b38b02-f407-4da5-ac04-bba196fd9a08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6A26412025894CA28EEF29ED481B4D" ma:contentTypeVersion="16" ma:contentTypeDescription="Create a new document." ma:contentTypeScope="" ma:versionID="1a981da128c501e33a3f495db303b823">
  <xsd:schema xmlns:xsd="http://www.w3.org/2001/XMLSchema" xmlns:xs="http://www.w3.org/2001/XMLSchema" xmlns:p="http://schemas.microsoft.com/office/2006/metadata/properties" xmlns:ns1="http://schemas.microsoft.com/sharepoint/v3" xmlns:ns2="4ef0bcdc-9771-46b3-b994-610dc8407bf4" xmlns:ns3="a5b38b02-f407-4da5-ac04-bba196fd9a08" targetNamespace="http://schemas.microsoft.com/office/2006/metadata/properties" ma:root="true" ma:fieldsID="2d31a3a48457b363dab74f2963d9b87d" ns1:_="" ns2:_="" ns3:_="">
    <xsd:import namespace="http://schemas.microsoft.com/sharepoint/v3"/>
    <xsd:import namespace="4ef0bcdc-9771-46b3-b994-610dc8407bf4"/>
    <xsd:import namespace="a5b38b02-f407-4da5-ac04-bba196fd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Preview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f0bcdc-9771-46b3-b994-610dc8407b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28e12ac-d314-4cf1-93c8-ab60d38895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Preview" ma:index="21" nillable="true" ma:displayName="Preview" ma:format="Thumbnail" ma:internalName="Preview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38b02-f407-4da5-ac04-bba196fd9a0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0ddac17-85c4-4ecc-b28b-016f4ae9bf00}" ma:internalName="TaxCatchAll" ma:showField="CatchAllData" ma:web="a5b38b02-f407-4da5-ac04-bba196fd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B28C36-686C-4224-82A9-94D47BF27B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9CD8C9-FDF0-4B3E-B81D-FBC81DEC55B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ef0bcdc-9771-46b3-b994-610dc8407bf4"/>
    <ds:schemaRef ds:uri="a5b38b02-f407-4da5-ac04-bba196fd9a08"/>
  </ds:schemaRefs>
</ds:datastoreItem>
</file>

<file path=customXml/itemProps3.xml><?xml version="1.0" encoding="utf-8"?>
<ds:datastoreItem xmlns:ds="http://schemas.openxmlformats.org/officeDocument/2006/customXml" ds:itemID="{E81D4B8A-EF04-43C3-B07A-C6B3776095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27D64F-2C20-4538-8C76-31B8C46A6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ef0bcdc-9771-46b3-b994-610dc8407bf4"/>
    <ds:schemaRef ds:uri="a5b38b02-f407-4da5-ac04-bba196fd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Harris</dc:creator>
  <keywords/>
  <dc:description/>
  <lastModifiedBy>Michelle EARNSHAW</lastModifiedBy>
  <revision>3</revision>
  <lastPrinted>2026-09-01T07:24:00.0000000Z</lastPrinted>
  <dcterms:created xsi:type="dcterms:W3CDTF">2026-09-01T15:36:00.0000000Z</dcterms:created>
  <dcterms:modified xsi:type="dcterms:W3CDTF">2026-09-03T09:51:23.1829586Z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0x010100926A26412025894CA28EEF29ED481B4D</vt:lpwstr>
  </property>
  <property fmtid="{D5CDD505-2E9C-101B-9397-08002B2CF9AE}" pid="3" name="MediaServiceImageTags">
    <vt:lpwstr/>
  </property>
</Properties>
</file>